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B5C19" w14:textId="77777777" w:rsidR="003A6E5C" w:rsidRDefault="00000000">
      <w:pPr>
        <w:jc w:val="center"/>
        <w:rPr>
          <w:rFonts w:ascii="標楷體" w:eastAsia="標楷體" w:hAnsi="標楷體" w:cs="標楷體"/>
          <w:sz w:val="36"/>
          <w:szCs w:val="36"/>
        </w:rPr>
      </w:pPr>
      <w:bookmarkStart w:id="0" w:name="_mgepemv78qsg" w:colFirst="0" w:colLast="0"/>
      <w:bookmarkEnd w:id="0"/>
      <w:r>
        <w:rPr>
          <w:rFonts w:ascii="標楷體" w:eastAsia="標楷體" w:hAnsi="標楷體" w:cs="標楷體"/>
          <w:sz w:val="36"/>
          <w:szCs w:val="36"/>
        </w:rPr>
        <w:t>佛光大學咖啡社</w:t>
      </w:r>
    </w:p>
    <w:p w14:paraId="5048DDF5" w14:textId="77777777" w:rsidR="003A6E5C" w:rsidRDefault="00000000">
      <w:pPr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會議議程紀錄</w:t>
      </w:r>
    </w:p>
    <w:p w14:paraId="1677E6A9" w14:textId="77777777" w:rsidR="003A6E5C" w:rsidRDefault="003A6E5C">
      <w:pPr>
        <w:jc w:val="center"/>
        <w:rPr>
          <w:rFonts w:ascii="標楷體" w:eastAsia="標楷體" w:hAnsi="標楷體" w:cs="標楷體"/>
          <w:sz w:val="32"/>
          <w:szCs w:val="32"/>
        </w:rPr>
      </w:pPr>
    </w:p>
    <w:tbl>
      <w:tblPr>
        <w:tblStyle w:val="Style10"/>
        <w:tblW w:w="94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830"/>
        <w:gridCol w:w="1985"/>
        <w:gridCol w:w="1105"/>
        <w:gridCol w:w="149"/>
        <w:gridCol w:w="3416"/>
      </w:tblGrid>
      <w:tr w:rsidR="003A6E5C" w14:paraId="49B6CF7E" w14:textId="77777777">
        <w:trPr>
          <w:trHeight w:val="525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0D88F07" w14:textId="77777777" w:rsidR="003A6E5C" w:rsidRDefault="00000000">
            <w:pPr>
              <w:spacing w:line="256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會議名稱</w:t>
            </w:r>
          </w:p>
        </w:tc>
        <w:tc>
          <w:tcPr>
            <w:tcW w:w="6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EF3CAC5" w14:textId="354D0E68" w:rsidR="003A6E5C" w:rsidRDefault="00000000">
            <w:pPr>
              <w:spacing w:line="256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咖啡</w:t>
            </w:r>
            <w:r w:rsidR="003E1630">
              <w:rPr>
                <w:rFonts w:ascii="標楷體" w:eastAsia="標楷體" w:hAnsi="標楷體" w:cs="標楷體" w:hint="eastAsia"/>
                <w:sz w:val="32"/>
                <w:szCs w:val="32"/>
              </w:rPr>
              <w:t>*抹茶山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-</w:t>
            </w:r>
            <w:r w:rsidR="003E1630">
              <w:rPr>
                <w:rFonts w:ascii="標楷體" w:eastAsia="標楷體" w:hAnsi="標楷體" w:cs="標楷體" w:hint="eastAsia"/>
                <w:sz w:val="32"/>
                <w:szCs w:val="32"/>
              </w:rPr>
              <w:t>行前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會</w:t>
            </w:r>
          </w:p>
        </w:tc>
      </w:tr>
      <w:tr w:rsidR="003A6E5C" w14:paraId="595E84B2" w14:textId="77777777">
        <w:trPr>
          <w:trHeight w:val="414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542EC25" w14:textId="77777777" w:rsidR="003A6E5C" w:rsidRDefault="00000000">
            <w:pPr>
              <w:spacing w:line="256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時    間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369F2F9" w14:textId="636693BC" w:rsidR="003A6E5C" w:rsidRDefault="00000000">
            <w:pPr>
              <w:spacing w:line="256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11</w:t>
            </w:r>
            <w:r w:rsidR="003E1630">
              <w:rPr>
                <w:rFonts w:ascii="標楷體" w:eastAsia="標楷體" w:hAnsi="標楷體" w:cs="標楷體" w:hint="eastAsia"/>
                <w:sz w:val="32"/>
                <w:szCs w:val="32"/>
              </w:rPr>
              <w:t>5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/05/</w:t>
            </w:r>
            <w:r w:rsidR="003E1630">
              <w:rPr>
                <w:rFonts w:ascii="標楷體" w:eastAsia="標楷體" w:hAnsi="標楷體" w:cs="標楷體" w:hint="eastAsia"/>
                <w:sz w:val="32"/>
                <w:szCs w:val="32"/>
              </w:rPr>
              <w:t>26</w:t>
            </w:r>
          </w:p>
        </w:tc>
        <w:tc>
          <w:tcPr>
            <w:tcW w:w="1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29B28C0" w14:textId="77777777" w:rsidR="003A6E5C" w:rsidRDefault="00000000">
            <w:pPr>
              <w:spacing w:line="256" w:lineRule="auto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地  點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57735F9" w14:textId="764E4B9A" w:rsidR="003A6E5C" w:rsidRDefault="003E1630">
            <w:pPr>
              <w:spacing w:line="256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D105</w:t>
            </w:r>
            <w:proofErr w:type="gramStart"/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社辦</w:t>
            </w:r>
            <w:proofErr w:type="gramEnd"/>
          </w:p>
        </w:tc>
      </w:tr>
      <w:tr w:rsidR="003A6E5C" w14:paraId="09A3B3A7" w14:textId="77777777">
        <w:trPr>
          <w:trHeight w:val="165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A158871" w14:textId="77777777" w:rsidR="003A6E5C" w:rsidRDefault="00000000">
            <w:pPr>
              <w:spacing w:line="256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主    席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720207B" w14:textId="5DDB8E1A" w:rsidR="003E1630" w:rsidRDefault="003E1630" w:rsidP="003E1630">
            <w:pPr>
              <w:spacing w:line="256" w:lineRule="auto"/>
              <w:jc w:val="center"/>
              <w:rPr>
                <w:rFonts w:ascii="標楷體" w:eastAsia="標楷體" w:hAnsi="標楷體" w:cs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吳鈺欣</w:t>
            </w:r>
          </w:p>
        </w:tc>
        <w:tc>
          <w:tcPr>
            <w:tcW w:w="1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68AE8D3" w14:textId="77777777" w:rsidR="003A6E5C" w:rsidRDefault="00000000">
            <w:pPr>
              <w:spacing w:line="256" w:lineRule="auto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記  錄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A12ADD6" w14:textId="3583B026" w:rsidR="003A6E5C" w:rsidRDefault="003E1630">
            <w:pPr>
              <w:spacing w:line="256" w:lineRule="auto"/>
              <w:jc w:val="center"/>
              <w:rPr>
                <w:rFonts w:ascii="標楷體" w:eastAsia="標楷體" w:hAnsi="標楷體" w:cs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吳鈺欣</w:t>
            </w:r>
          </w:p>
        </w:tc>
      </w:tr>
      <w:tr w:rsidR="003A6E5C" w14:paraId="1164ACB0" w14:textId="77777777">
        <w:trPr>
          <w:trHeight w:val="82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82FB707" w14:textId="77777777" w:rsidR="003A6E5C" w:rsidRDefault="00000000">
            <w:pPr>
              <w:spacing w:line="256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出席人員</w:t>
            </w:r>
          </w:p>
        </w:tc>
        <w:tc>
          <w:tcPr>
            <w:tcW w:w="6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98D6B93" w14:textId="66EC35C9" w:rsidR="003A6E5C" w:rsidRDefault="00000000">
            <w:pPr>
              <w:tabs>
                <w:tab w:val="left" w:pos="24"/>
              </w:tabs>
              <w:spacing w:line="276" w:lineRule="auto"/>
              <w:rPr>
                <w:rFonts w:ascii="標楷體" w:eastAsia="標楷體" w:hAnsi="標楷體" w:cs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葉柏廷、吳鈺欣、郭晉宇</w:t>
            </w:r>
          </w:p>
        </w:tc>
      </w:tr>
      <w:tr w:rsidR="003A6E5C" w14:paraId="61A1A7E3" w14:textId="77777777">
        <w:trPr>
          <w:trHeight w:val="664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E419DF3" w14:textId="77777777" w:rsidR="003A6E5C" w:rsidRDefault="00000000">
            <w:pPr>
              <w:spacing w:line="256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缺席人員</w:t>
            </w:r>
          </w:p>
        </w:tc>
        <w:tc>
          <w:tcPr>
            <w:tcW w:w="6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6554E18" w14:textId="6BFB4251" w:rsidR="003A6E5C" w:rsidRDefault="003E1630">
            <w:pPr>
              <w:spacing w:line="256" w:lineRule="auto"/>
              <w:jc w:val="center"/>
              <w:rPr>
                <w:rFonts w:ascii="標楷體" w:eastAsia="標楷體" w:hAnsi="標楷體" w:cs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馬逢禧</w:t>
            </w:r>
          </w:p>
        </w:tc>
      </w:tr>
      <w:tr w:rsidR="003A6E5C" w14:paraId="2E878ADE" w14:textId="77777777">
        <w:trPr>
          <w:trHeight w:val="2343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1B2A003" w14:textId="77777777" w:rsidR="003A6E5C" w:rsidRDefault="00000000">
            <w:pPr>
              <w:spacing w:line="256" w:lineRule="auto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會議提案</w:t>
            </w:r>
          </w:p>
        </w:tc>
        <w:tc>
          <w:tcPr>
            <w:tcW w:w="6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CB13FD3" w14:textId="77777777" w:rsidR="003A6E5C" w:rsidRDefault="00000000">
            <w:pPr>
              <w:spacing w:after="0" w:line="276" w:lineRule="auto"/>
              <w:jc w:val="both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壹、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抹</w:t>
            </w:r>
            <w:proofErr w:type="gramStart"/>
            <w:r>
              <w:rPr>
                <w:rFonts w:ascii="標楷體" w:eastAsia="標楷體" w:hAnsi="標楷體" w:cs="標楷體"/>
                <w:sz w:val="32"/>
                <w:szCs w:val="32"/>
              </w:rPr>
              <w:t>茶山淨山</w:t>
            </w:r>
            <w:proofErr w:type="gramEnd"/>
            <w:r>
              <w:rPr>
                <w:rFonts w:ascii="標楷體" w:eastAsia="標楷體" w:hAnsi="標楷體" w:cs="標楷體"/>
                <w:sz w:val="32"/>
                <w:szCs w:val="32"/>
              </w:rPr>
              <w:t>活動</w:t>
            </w:r>
          </w:p>
          <w:p w14:paraId="06EA45FE" w14:textId="77777777" w:rsidR="003A6E5C" w:rsidRDefault="00000000">
            <w:pPr>
              <w:spacing w:after="0" w:line="276" w:lineRule="auto"/>
              <w:jc w:val="both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貳、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下</w:t>
            </w:r>
            <w:proofErr w:type="gramStart"/>
            <w:r>
              <w:rPr>
                <w:rFonts w:ascii="標楷體" w:eastAsia="標楷體" w:hAnsi="標楷體" w:cs="標楷體"/>
                <w:sz w:val="32"/>
                <w:szCs w:val="32"/>
              </w:rPr>
              <w:t>學期社博事項</w:t>
            </w:r>
            <w:proofErr w:type="gramEnd"/>
            <w:r>
              <w:rPr>
                <w:rFonts w:ascii="標楷體" w:eastAsia="標楷體" w:hAnsi="標楷體" w:cs="標楷體"/>
                <w:sz w:val="32"/>
                <w:szCs w:val="32"/>
              </w:rPr>
              <w:t>討論</w:t>
            </w:r>
          </w:p>
          <w:p w14:paraId="648BC78F" w14:textId="77777777" w:rsidR="003A6E5C" w:rsidRDefault="00000000">
            <w:pPr>
              <w:spacing w:after="0" w:line="276" w:lineRule="auto"/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參、</w:t>
            </w:r>
            <w:proofErr w:type="gramStart"/>
            <w:r>
              <w:rPr>
                <w:rFonts w:ascii="標楷體" w:eastAsia="標楷體" w:hAnsi="標楷體" w:cs="標楷體"/>
                <w:sz w:val="32"/>
                <w:szCs w:val="32"/>
              </w:rPr>
              <w:t>下周社課活動</w:t>
            </w:r>
            <w:proofErr w:type="gramEnd"/>
          </w:p>
          <w:p w14:paraId="6173B22E" w14:textId="77777777" w:rsidR="003A6E5C" w:rsidRDefault="003A6E5C">
            <w:pPr>
              <w:spacing w:after="0" w:line="276" w:lineRule="auto"/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</w:tr>
      <w:tr w:rsidR="003A6E5C" w14:paraId="405AEB43" w14:textId="77777777">
        <w:trPr>
          <w:trHeight w:val="6009"/>
        </w:trPr>
        <w:tc>
          <w:tcPr>
            <w:tcW w:w="94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0E73FAA" w14:textId="77777777" w:rsidR="003A6E5C" w:rsidRDefault="00000000">
            <w:pPr>
              <w:numPr>
                <w:ilvl w:val="0"/>
                <w:numId w:val="1"/>
              </w:numPr>
              <w:tabs>
                <w:tab w:val="left" w:pos="112"/>
              </w:tabs>
              <w:spacing w:after="0" w:line="276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淨山活動事項</w:t>
            </w:r>
          </w:p>
          <w:p w14:paraId="62822E81" w14:textId="77777777" w:rsidR="003A6E5C" w:rsidRDefault="00000000">
            <w:pPr>
              <w:numPr>
                <w:ilvl w:val="0"/>
                <w:numId w:val="2"/>
              </w:numPr>
              <w:spacing w:after="0" w:line="240" w:lineRule="auto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</w:rPr>
              <w:t>保險事項</w:t>
            </w:r>
          </w:p>
          <w:p w14:paraId="373EEB39" w14:textId="77777777" w:rsidR="003A6E5C" w:rsidRDefault="00000000">
            <w:pPr>
              <w:numPr>
                <w:ilvl w:val="0"/>
                <w:numId w:val="2"/>
              </w:numPr>
              <w:spacing w:after="0" w:line="240" w:lineRule="auto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</w:rPr>
              <w:t>確認參與人數</w:t>
            </w:r>
          </w:p>
          <w:p w14:paraId="03D2B3D1" w14:textId="727AB6D3" w:rsidR="003A6E5C" w:rsidRDefault="00000000">
            <w:pPr>
              <w:numPr>
                <w:ilvl w:val="0"/>
                <w:numId w:val="2"/>
              </w:numPr>
              <w:spacing w:after="0" w:line="240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活動日期確認訂於5/</w:t>
            </w:r>
            <w:r w:rsidR="003E1630">
              <w:rPr>
                <w:rFonts w:ascii="標楷體" w:eastAsia="標楷體" w:hAnsi="標楷體" w:cs="標楷體" w:hint="eastAsia"/>
              </w:rPr>
              <w:t>30</w:t>
            </w:r>
          </w:p>
          <w:p w14:paraId="4548FEB1" w14:textId="77777777" w:rsidR="003A6E5C" w:rsidRDefault="00000000">
            <w:pPr>
              <w:numPr>
                <w:ilvl w:val="0"/>
                <w:numId w:val="2"/>
              </w:numPr>
              <w:spacing w:after="0" w:line="240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討論需攜帶器材</w:t>
            </w:r>
          </w:p>
          <w:p w14:paraId="1C5F94C2" w14:textId="77777777" w:rsidR="003A6E5C" w:rsidRDefault="003A6E5C">
            <w:pPr>
              <w:rPr>
                <w:rFonts w:ascii="標楷體" w:eastAsia="標楷體" w:hAnsi="標楷體" w:cs="標楷體"/>
              </w:rPr>
            </w:pPr>
          </w:p>
          <w:p w14:paraId="19DAA2C2" w14:textId="77777777" w:rsidR="003A6E5C" w:rsidRDefault="003A6E5C">
            <w:pPr>
              <w:numPr>
                <w:ilvl w:val="0"/>
                <w:numId w:val="1"/>
              </w:numPr>
              <w:spacing w:after="0" w:line="240" w:lineRule="auto"/>
              <w:rPr>
                <w:rFonts w:ascii="標楷體" w:eastAsia="標楷體" w:hAnsi="標楷體" w:cs="標楷體"/>
                <w:color w:val="000000"/>
              </w:rPr>
            </w:pPr>
          </w:p>
          <w:p w14:paraId="73A29C81" w14:textId="77777777" w:rsidR="003A6E5C" w:rsidRDefault="00000000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1.無</w:t>
            </w:r>
          </w:p>
        </w:tc>
      </w:tr>
      <w:tr w:rsidR="003A6E5C" w14:paraId="01DEF3F2" w14:textId="77777777">
        <w:trPr>
          <w:trHeight w:val="276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B00407A" w14:textId="77777777" w:rsidR="003A6E5C" w:rsidRDefault="00000000">
            <w:pPr>
              <w:spacing w:line="256" w:lineRule="auto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lastRenderedPageBreak/>
              <w:t xml:space="preserve">記錄: 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3B6920A" w14:textId="77777777" w:rsidR="003A6E5C" w:rsidRDefault="00000000">
            <w:pPr>
              <w:spacing w:line="256" w:lineRule="auto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社長：</w:t>
            </w:r>
          </w:p>
        </w:tc>
        <w:tc>
          <w:tcPr>
            <w:tcW w:w="3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E0D5E14" w14:textId="77777777" w:rsidR="003A6E5C" w:rsidRDefault="00000000">
            <w:pPr>
              <w:spacing w:line="256" w:lineRule="auto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指導老師:</w:t>
            </w:r>
          </w:p>
        </w:tc>
      </w:tr>
    </w:tbl>
    <w:p w14:paraId="614133C0" w14:textId="77777777" w:rsidR="003A6E5C" w:rsidRDefault="003A6E5C"/>
    <w:sectPr w:rsidR="003A6E5C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1780D4"/>
    <w:multiLevelType w:val="multilevel"/>
    <w:tmpl w:val="681780D4"/>
    <w:lvl w:ilvl="0">
      <w:start w:val="1"/>
      <w:numFmt w:val="decimal"/>
      <w:lvlText w:val="%1、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81780DF"/>
    <w:multiLevelType w:val="multilevel"/>
    <w:tmpl w:val="681780D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624508234">
    <w:abstractNumId w:val="0"/>
  </w:num>
  <w:num w:numId="2" w16cid:durableId="13402359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E5C"/>
    <w:rsid w:val="0024433E"/>
    <w:rsid w:val="003054CC"/>
    <w:rsid w:val="003A6E5C"/>
    <w:rsid w:val="003E1630"/>
    <w:rsid w:val="6B414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B8F10"/>
  <w15:docId w15:val="{621E0A1F-0B1A-4BFA-8D4E-9BAE1BCF5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Calibri"/>
        <w:lang w:val="en-US" w:eastAsia="zh-TW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rPr>
      <w:rFonts w:eastAsia="Calibri"/>
      <w:sz w:val="24"/>
      <w:szCs w:val="24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4">
    <w:name w:val="Title"/>
    <w:basedOn w:val="a"/>
    <w:next w:val="a"/>
    <w:pPr>
      <w:widowControl w:val="0"/>
      <w:spacing w:before="240" w:after="60"/>
      <w:jc w:val="center"/>
    </w:pPr>
    <w:rPr>
      <w:b/>
      <w:sz w:val="32"/>
      <w:szCs w:val="32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0">
    <w:name w:val="_Style 10"/>
    <w:basedOn w:val="Table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BRANDON KUO</dc:creator>
  <cp:lastModifiedBy>林樺媞</cp:lastModifiedBy>
  <cp:revision>2</cp:revision>
  <dcterms:created xsi:type="dcterms:W3CDTF">2026-05-28T08:33:00Z</dcterms:created>
  <dcterms:modified xsi:type="dcterms:W3CDTF">2026-05-28T08:33:00Z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0x01010092F583524A12744B938BBEE2E5AC0F51</vt:lpwstr>
  </property>
  <property fmtid="{D5CDD505-2E9C-101B-9397-08002B2CF9AE}" pid="3" name="KSOProductBuildVer">
    <vt:lpwstr>   0-10.8.0.6003</vt:lpwstr>
  </property>
</Properties>
</file>