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BF3B8" w14:textId="77777777" w:rsidR="00250734" w:rsidRPr="0053661F" w:rsidRDefault="00250734" w:rsidP="00250734">
      <w:pPr>
        <w:widowControl/>
        <w:spacing w:line="360" w:lineRule="auto"/>
        <w:jc w:val="center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53661F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佛光大學國樂社開會通知單</w:t>
      </w:r>
    </w:p>
    <w:p w14:paraId="0911D3FB" w14:textId="77777777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受文者：如出席人員</w:t>
      </w:r>
    </w:p>
    <w:p w14:paraId="0BFDFAA9" w14:textId="5A799F42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proofErr w:type="gramStart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速別</w:t>
      </w:r>
      <w:proofErr w:type="gramEnd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：</w:t>
      </w:r>
      <w:r w:rsidR="00133C5F"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□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普通</w:t>
      </w:r>
      <w:proofErr w:type="gramStart"/>
      <w:r w:rsidR="00133C5F"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█</w:t>
      </w:r>
      <w:proofErr w:type="gramEnd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速件□</w:t>
      </w:r>
      <w:proofErr w:type="gramStart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最</w:t>
      </w:r>
      <w:proofErr w:type="gramEnd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速件</w:t>
      </w:r>
    </w:p>
    <w:p w14:paraId="2985DAE5" w14:textId="0FF84FA2" w:rsidR="00250734" w:rsidRPr="0053661F" w:rsidRDefault="00250734" w:rsidP="00F31FF0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發文日期：11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 w:rsidR="0019561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 w:rsidR="0019561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</w:t>
      </w:r>
      <w:r w:rsidR="00F31FF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7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F31FF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四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</w:p>
    <w:p w14:paraId="0F2B5132" w14:textId="6BFAF023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會議日期：11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 w:rsidR="00133C5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 w:rsidR="0019561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11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一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21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</w:t>
      </w:r>
      <w:r w:rsidR="00C77CC2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1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</w:t>
      </w:r>
    </w:p>
    <w:p w14:paraId="0BD6A204" w14:textId="77777777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會議地點：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LINE</w:t>
      </w:r>
      <w:proofErr w:type="gramStart"/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線上會議</w:t>
      </w:r>
      <w:proofErr w:type="gramEnd"/>
    </w:p>
    <w:p w14:paraId="4412256E" w14:textId="77777777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會議主席：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朱麗巧</w:t>
      </w:r>
    </w:p>
    <w:p w14:paraId="0732CCB9" w14:textId="77777777" w:rsidR="00250734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會議議程：</w:t>
      </w:r>
    </w:p>
    <w:p w14:paraId="19F2240D" w14:textId="31E96F7D" w:rsidR="00133C5F" w:rsidRPr="00F31FF0" w:rsidRDefault="00195613" w:rsidP="00F31FF0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 w:rsidRPr="00F31FF0">
        <w:rPr>
          <w:rFonts w:ascii="標楷體" w:eastAsia="標楷體" w:hAnsi="標楷體" w:hint="eastAsia"/>
          <w:sz w:val="28"/>
          <w:szCs w:val="28"/>
        </w:rPr>
        <w:t>活動當天工作人員分配</w:t>
      </w:r>
    </w:p>
    <w:p w14:paraId="39B317B3" w14:textId="3BC45369" w:rsidR="00133C5F" w:rsidRPr="00C77CC2" w:rsidRDefault="00195613" w:rsidP="00C77CC2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 w:rsidRPr="00195613">
        <w:rPr>
          <w:rFonts w:ascii="標楷體" w:eastAsia="標楷體" w:hAnsi="標楷體" w:hint="eastAsia"/>
          <w:sz w:val="28"/>
          <w:szCs w:val="28"/>
        </w:rPr>
        <w:t>最後環節工作人員分配</w:t>
      </w:r>
    </w:p>
    <w:p w14:paraId="68CADD1C" w14:textId="2D36DC95" w:rsidR="00133C5F" w:rsidRPr="00606513" w:rsidRDefault="00195613" w:rsidP="00133C5F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 w:rsidRPr="00195613">
        <w:rPr>
          <w:rFonts w:ascii="標楷體" w:eastAsia="標楷體" w:hAnsi="標楷體" w:hint="eastAsia"/>
          <w:sz w:val="28"/>
          <w:szCs w:val="28"/>
        </w:rPr>
        <w:t>倒數影片進度確認</w:t>
      </w:r>
    </w:p>
    <w:p w14:paraId="35A28889" w14:textId="77777777" w:rsidR="00250734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</w:p>
    <w:p w14:paraId="375CD1C7" w14:textId="77777777" w:rsidR="00250734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臨時動議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：</w:t>
      </w:r>
    </w:p>
    <w:p w14:paraId="7EE8893E" w14:textId="77777777" w:rsidR="00250734" w:rsidRPr="00CB0EE9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</w:p>
    <w:p w14:paraId="0958F603" w14:textId="550E2DD9" w:rsidR="007B7D2C" w:rsidRPr="00F31FF0" w:rsidRDefault="00250734" w:rsidP="007B7D2C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出席人員：</w:t>
      </w:r>
      <w:r w:rsidRPr="00EA0887">
        <w:rPr>
          <w:rFonts w:ascii="標楷體" w:eastAsia="標楷體" w:hAnsi="標楷體" w:hint="eastAsia"/>
          <w:sz w:val="28"/>
          <w:szCs w:val="28"/>
        </w:rPr>
        <w:t>吳芯禺、詹恩玖、陳俐佳、許</w:t>
      </w:r>
      <w:proofErr w:type="gramStart"/>
      <w:r w:rsidRPr="00EA0887">
        <w:rPr>
          <w:rFonts w:ascii="標楷體" w:eastAsia="標楷體" w:hAnsi="標楷體" w:hint="eastAsia"/>
          <w:sz w:val="28"/>
          <w:szCs w:val="28"/>
        </w:rPr>
        <w:t>苡</w:t>
      </w:r>
      <w:proofErr w:type="gramEnd"/>
      <w:r w:rsidRPr="00EA0887">
        <w:rPr>
          <w:rFonts w:ascii="標楷體" w:eastAsia="標楷體" w:hAnsi="標楷體" w:hint="eastAsia"/>
          <w:sz w:val="28"/>
          <w:szCs w:val="28"/>
        </w:rPr>
        <w:t>晨、曹</w:t>
      </w:r>
      <w:proofErr w:type="gramStart"/>
      <w:r w:rsidRPr="00EA0887">
        <w:rPr>
          <w:rFonts w:ascii="標楷體" w:eastAsia="標楷體" w:hAnsi="標楷體" w:hint="eastAsia"/>
          <w:sz w:val="28"/>
          <w:szCs w:val="28"/>
        </w:rPr>
        <w:t>云</w:t>
      </w:r>
      <w:proofErr w:type="gramEnd"/>
      <w:r w:rsidRPr="00EA0887">
        <w:rPr>
          <w:rFonts w:ascii="標楷體" w:eastAsia="標楷體" w:hAnsi="標楷體" w:hint="eastAsia"/>
          <w:sz w:val="28"/>
          <w:szCs w:val="28"/>
        </w:rPr>
        <w:t>力、朱麗巧、李孟翰、李紹承、李芹、林欣儀、楊卉羽、楊雅嵐、謝昌焱、江</w:t>
      </w:r>
      <w:proofErr w:type="gramStart"/>
      <w:r w:rsidRPr="00EA0887">
        <w:rPr>
          <w:rFonts w:ascii="標楷體" w:eastAsia="標楷體" w:hAnsi="標楷體" w:hint="eastAsia"/>
          <w:sz w:val="28"/>
          <w:szCs w:val="28"/>
        </w:rPr>
        <w:t>瑀</w:t>
      </w:r>
      <w:proofErr w:type="gramEnd"/>
      <w:r w:rsidRPr="00EA0887">
        <w:rPr>
          <w:rFonts w:ascii="標楷體" w:eastAsia="標楷體" w:hAnsi="標楷體" w:hint="eastAsia"/>
          <w:sz w:val="28"/>
          <w:szCs w:val="28"/>
        </w:rPr>
        <w:t>涵、陳美卉</w:t>
      </w:r>
      <w:r>
        <w:rPr>
          <w:rFonts w:ascii="標楷體" w:eastAsia="標楷體" w:hAnsi="標楷體" w:hint="eastAsia"/>
          <w:sz w:val="28"/>
          <w:szCs w:val="28"/>
        </w:rPr>
        <w:t>、葉汶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諼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、林聖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祐</w:t>
      </w:r>
      <w:proofErr w:type="gramEnd"/>
      <w:r w:rsidR="00133C5F">
        <w:rPr>
          <w:rFonts w:ascii="標楷體" w:eastAsia="標楷體" w:hAnsi="標楷體" w:hint="eastAsia"/>
          <w:sz w:val="28"/>
          <w:szCs w:val="28"/>
        </w:rPr>
        <w:t>、應佩珊</w:t>
      </w:r>
      <w:r w:rsidR="007B7D2C">
        <w:rPr>
          <w:rFonts w:ascii="標楷體" w:eastAsia="標楷體" w:hAnsi="標楷體" w:hint="eastAsia"/>
          <w:sz w:val="28"/>
          <w:szCs w:val="28"/>
        </w:rPr>
        <w:t>、吳馨慧、何宣</w:t>
      </w:r>
      <w:proofErr w:type="gramStart"/>
      <w:r w:rsidR="007B7D2C">
        <w:rPr>
          <w:rFonts w:ascii="標楷體" w:eastAsia="標楷體" w:hAnsi="標楷體" w:hint="eastAsia"/>
          <w:sz w:val="28"/>
          <w:szCs w:val="28"/>
        </w:rPr>
        <w:t>諭</w:t>
      </w:r>
      <w:proofErr w:type="gramEnd"/>
      <w:r w:rsidR="007B7D2C">
        <w:rPr>
          <w:rFonts w:ascii="標楷體" w:eastAsia="標楷體" w:hAnsi="標楷體" w:hint="eastAsia"/>
          <w:sz w:val="28"/>
          <w:szCs w:val="28"/>
        </w:rPr>
        <w:t>、李孟潔、王威</w:t>
      </w:r>
      <w:proofErr w:type="gramStart"/>
      <w:r w:rsidR="007B7D2C">
        <w:rPr>
          <w:rFonts w:ascii="標楷體" w:eastAsia="標楷體" w:hAnsi="標楷體" w:hint="eastAsia"/>
          <w:sz w:val="28"/>
          <w:szCs w:val="28"/>
        </w:rPr>
        <w:t>羚</w:t>
      </w:r>
      <w:proofErr w:type="gramEnd"/>
      <w:r w:rsidR="007B7D2C">
        <w:rPr>
          <w:rFonts w:ascii="標楷體" w:eastAsia="標楷體" w:hAnsi="標楷體" w:hint="eastAsia"/>
          <w:sz w:val="28"/>
          <w:szCs w:val="28"/>
        </w:rPr>
        <w:t>、黃順緯、簡佑任、</w:t>
      </w:r>
      <w:r w:rsidR="0045225E">
        <w:rPr>
          <w:rFonts w:ascii="標楷體" w:eastAsia="標楷體" w:hAnsi="標楷體" w:hint="eastAsia"/>
          <w:sz w:val="28"/>
          <w:szCs w:val="28"/>
        </w:rPr>
        <w:t>陳靖雯、蘇</w:t>
      </w:r>
      <w:proofErr w:type="gramStart"/>
      <w:r w:rsidR="0045225E">
        <w:rPr>
          <w:rFonts w:ascii="標楷體" w:eastAsia="標楷體" w:hAnsi="標楷體" w:hint="eastAsia"/>
          <w:sz w:val="28"/>
          <w:szCs w:val="28"/>
        </w:rPr>
        <w:t>宥</w:t>
      </w:r>
      <w:proofErr w:type="gramEnd"/>
      <w:r w:rsidR="0045225E">
        <w:rPr>
          <w:rFonts w:ascii="標楷體" w:eastAsia="標楷體" w:hAnsi="標楷體" w:hint="eastAsia"/>
          <w:sz w:val="28"/>
          <w:szCs w:val="28"/>
        </w:rPr>
        <w:t>任</w:t>
      </w:r>
    </w:p>
    <w:p w14:paraId="4B9131E6" w14:textId="77777777" w:rsidR="00250734" w:rsidRPr="0053661F" w:rsidRDefault="00250734" w:rsidP="00250734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列席人員：</w:t>
      </w:r>
      <w:r>
        <w:rPr>
          <w:rFonts w:ascii="標楷體" w:eastAsia="標楷體" w:hAnsi="標楷體" w:hint="eastAsia"/>
          <w:sz w:val="28"/>
          <w:szCs w:val="28"/>
        </w:rPr>
        <w:t>無</w:t>
      </w:r>
      <w:r w:rsidRPr="0053661F">
        <w:rPr>
          <w:rFonts w:ascii="標楷體" w:eastAsia="標楷體" w:hAnsi="標楷體"/>
          <w:sz w:val="28"/>
          <w:szCs w:val="28"/>
        </w:rPr>
        <w:t xml:space="preserve"> </w:t>
      </w:r>
    </w:p>
    <w:p w14:paraId="1C341E06" w14:textId="77777777" w:rsidR="00250734" w:rsidRPr="00CF697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承辦人員：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朱麗巧</w:t>
      </w:r>
    </w:p>
    <w:p w14:paraId="16707B03" w14:textId="77777777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連絡電話：</w:t>
      </w:r>
      <w:r w:rsidRPr="00CF697F">
        <w:rPr>
          <w:rFonts w:ascii="標楷體" w:eastAsia="標楷體" w:hAnsi="標楷體" w:cs="標楷體"/>
          <w:color w:val="000000" w:themeColor="text1"/>
          <w:sz w:val="27"/>
          <w:szCs w:val="27"/>
        </w:rPr>
        <w:t>0931197255</w:t>
      </w:r>
    </w:p>
    <w:p w14:paraId="742BE9B8" w14:textId="77777777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電子信箱：</w:t>
      </w:r>
      <w:r w:rsidRPr="00CF697F">
        <w:rPr>
          <w:rFonts w:ascii="標楷體" w:eastAsia="標楷體" w:hAnsi="標楷體" w:cs="標楷體"/>
          <w:color w:val="000000" w:themeColor="text1"/>
          <w:sz w:val="27"/>
          <w:szCs w:val="27"/>
        </w:rPr>
        <w:t>ZhuLiqiao53@gmail.com</w:t>
      </w:r>
    </w:p>
    <w:p w14:paraId="53B22A8F" w14:textId="77777777" w:rsidR="00250734" w:rsidRDefault="00250734" w:rsidP="00250734">
      <w:pPr>
        <w:rPr>
          <w:rFonts w:ascii="標楷體" w:eastAsia="標楷體" w:hAnsi="標楷體" w:cs="標楷體"/>
          <w:color w:val="000000" w:themeColor="text1"/>
          <w:kern w:val="0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kern w:val="0"/>
          <w:sz w:val="27"/>
          <w:szCs w:val="27"/>
        </w:rPr>
        <w:t>備註：如有會議上問題，請聯絡承辦人員</w:t>
      </w:r>
    </w:p>
    <w:p w14:paraId="7BD4E8D8" w14:textId="77777777" w:rsidR="00F31FF0" w:rsidRDefault="00F31FF0" w:rsidP="00250734">
      <w:pPr>
        <w:rPr>
          <w:rFonts w:ascii="標楷體" w:eastAsia="標楷體" w:hAnsi="標楷體"/>
        </w:rPr>
      </w:pPr>
    </w:p>
    <w:p w14:paraId="47BC1484" w14:textId="77777777" w:rsidR="00C77CC2" w:rsidRDefault="00C77CC2" w:rsidP="00250734">
      <w:pPr>
        <w:rPr>
          <w:rFonts w:ascii="標楷體" w:eastAsia="標楷體" w:hAnsi="標楷體"/>
        </w:rPr>
      </w:pPr>
    </w:p>
    <w:p w14:paraId="667298E4" w14:textId="77777777" w:rsidR="00C77CC2" w:rsidRPr="0044178A" w:rsidRDefault="00C77CC2" w:rsidP="00250734">
      <w:pPr>
        <w:rPr>
          <w:rFonts w:ascii="標楷體" w:eastAsia="標楷體" w:hAnsi="標楷體"/>
        </w:rPr>
      </w:pPr>
    </w:p>
    <w:p w14:paraId="01B13476" w14:textId="10CD2B76" w:rsidR="001972C1" w:rsidRPr="00833A87" w:rsidRDefault="001972C1" w:rsidP="0023165B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A87">
        <w:rPr>
          <w:rFonts w:ascii="標楷體" w:eastAsia="標楷體" w:hAnsi="標楷體" w:cs="Gungsuh"/>
          <w:color w:val="000000"/>
          <w:kern w:val="1"/>
          <w:sz w:val="40"/>
          <w:szCs w:val="40"/>
        </w:rPr>
        <w:lastRenderedPageBreak/>
        <w:t>國樂社</w:t>
      </w:r>
      <w:r w:rsidR="00015BB2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114-2</w:t>
      </w:r>
      <w:r w:rsidR="00283270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</w:t>
      </w:r>
      <w:r w:rsidR="00B61E90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成發</w:t>
      </w:r>
      <w:r w:rsidR="00195613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四</w:t>
      </w:r>
      <w:r w:rsidR="00283270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籌</w:t>
      </w:r>
    </w:p>
    <w:p w14:paraId="06364EF7" w14:textId="77777777" w:rsidR="001972C1" w:rsidRPr="008332E5" w:rsidRDefault="001972C1" w:rsidP="001972C1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2E5">
        <w:rPr>
          <w:rFonts w:ascii="標楷體" w:eastAsia="標楷體" w:hAnsi="標楷體" w:cs="Gungsuh"/>
          <w:color w:val="000000"/>
          <w:kern w:val="1"/>
          <w:sz w:val="40"/>
          <w:szCs w:val="40"/>
        </w:rPr>
        <w:t>會議記錄</w:t>
      </w:r>
    </w:p>
    <w:tbl>
      <w:tblPr>
        <w:tblStyle w:val="ae"/>
        <w:tblW w:w="10366" w:type="dxa"/>
        <w:tblInd w:w="-1157" w:type="dxa"/>
        <w:tblCellMar>
          <w:left w:w="10" w:type="dxa"/>
          <w:right w:w="10" w:type="dxa"/>
        </w:tblCellMar>
        <w:tblLook w:val="0180" w:firstRow="0" w:lastRow="0" w:firstColumn="1" w:lastColumn="1" w:noHBand="0" w:noVBand="0"/>
      </w:tblPr>
      <w:tblGrid>
        <w:gridCol w:w="1750"/>
        <w:gridCol w:w="1705"/>
        <w:gridCol w:w="1808"/>
        <w:gridCol w:w="1559"/>
        <w:gridCol w:w="88"/>
        <w:gridCol w:w="3456"/>
      </w:tblGrid>
      <w:tr w:rsidR="001972C1" w:rsidRPr="008332E5" w14:paraId="75737EFE" w14:textId="77777777">
        <w:trPr>
          <w:trHeight w:val="1251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00C5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會議名稱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A6864" w14:textId="0865F52C" w:rsidR="001972C1" w:rsidRPr="0053661F" w:rsidRDefault="0053661F">
            <w:pPr>
              <w:jc w:val="center"/>
              <w:rPr>
                <w:rFonts w:ascii="標楷體" w:eastAsia="標楷體" w:hAnsi="標楷體" w:cs="Gungsuh"/>
                <w:color w:val="000000" w:themeColor="text1"/>
                <w:sz w:val="28"/>
                <w:szCs w:val="28"/>
              </w:rPr>
            </w:pPr>
            <w:r w:rsidRPr="0053661F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國樂社</w:t>
            </w:r>
            <w:r w:rsidR="00015BB2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 xml:space="preserve"> 114-2</w:t>
            </w:r>
            <w:r w:rsidR="00F303F4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 xml:space="preserve"> </w:t>
            </w:r>
            <w:r w:rsidR="00B61E90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成發</w:t>
            </w:r>
            <w:r w:rsidR="007B7D2C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四</w:t>
            </w:r>
            <w:r w:rsidR="00283270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籌</w:t>
            </w:r>
          </w:p>
        </w:tc>
      </w:tr>
      <w:tr w:rsidR="001972C1" w:rsidRPr="008332E5" w14:paraId="3C79482E" w14:textId="77777777">
        <w:trPr>
          <w:trHeight w:val="96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DF1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日期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6946" w14:textId="3FC99E90" w:rsidR="001972C1" w:rsidRPr="0023165B" w:rsidRDefault="001972C1">
            <w:pPr>
              <w:jc w:val="center"/>
              <w:rPr>
                <w:rFonts w:ascii="標楷體" w:eastAsiaTheme="minorEastAsia" w:hAnsi="標楷體" w:cs="Arial Unicode MS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20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  <w:lang w:eastAsia="zh-CN"/>
              </w:rPr>
              <w:t>2</w:t>
            </w:r>
            <w:r w:rsidR="0023165B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6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53661F">
              <w:rPr>
                <w:rFonts w:ascii="標楷體" w:eastAsia="DengXian" w:hAnsi="標楷體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0</w:t>
            </w:r>
            <w:r w:rsidR="00DB3FA5">
              <w:rPr>
                <w:rFonts w:ascii="標楷體" w:eastAsiaTheme="minorEastAsia" w:hAnsi="標楷體" w:cs="Arial Unicode MS" w:hint="eastAsia"/>
                <w:color w:val="000000"/>
                <w:kern w:val="1"/>
                <w:sz w:val="28"/>
                <w:szCs w:val="28"/>
              </w:rPr>
              <w:t>5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F31FF0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555E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時間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76F5" w14:textId="0819ADC8" w:rsidR="001972C1" w:rsidRPr="008332E5" w:rsidRDefault="0023165B">
            <w:pPr>
              <w:jc w:val="center"/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9C459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0～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2575F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00</w:t>
            </w:r>
          </w:p>
        </w:tc>
      </w:tr>
      <w:tr w:rsidR="001972C1" w:rsidRPr="008332E5" w14:paraId="3C638580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2E8E1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地點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CB3E4" w14:textId="179F71A2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LINE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線上會議</w:t>
            </w:r>
            <w:proofErr w:type="gramEnd"/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DF57D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9713" w14:textId="3ED01D9D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7"/>
                <w:szCs w:val="27"/>
                <w:lang w:eastAsia="zh-CN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kern w:val="1"/>
                <w:sz w:val="27"/>
                <w:szCs w:val="27"/>
                <w:lang w:eastAsia="zh-CN"/>
              </w:rPr>
              <w:t>吳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1"/>
                <w:sz w:val="27"/>
                <w:szCs w:val="27"/>
                <w:lang w:eastAsia="zh-CN"/>
              </w:rPr>
              <w:t>芯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1"/>
                <w:sz w:val="27"/>
                <w:szCs w:val="27"/>
                <w:lang w:eastAsia="zh-CN"/>
              </w:rPr>
              <w:t>禺</w:t>
            </w:r>
            <w:proofErr w:type="gramEnd"/>
          </w:p>
        </w:tc>
      </w:tr>
      <w:tr w:rsidR="001972C1" w:rsidRPr="008332E5" w14:paraId="1BAAFA02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551EC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出席人員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49D14" w14:textId="2A5DECF6" w:rsidR="001972C1" w:rsidRPr="00573254" w:rsidRDefault="001972C1">
            <w:pPr>
              <w:pStyle w:val="msonormal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謝昌焱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楊卉羽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李芹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陳俐佳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吳芯禺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林欣儀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李紹承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許</w:t>
            </w:r>
            <w:proofErr w:type="gramStart"/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苡</w:t>
            </w:r>
            <w:proofErr w:type="gramEnd"/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晨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朱麗巧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江</w:t>
            </w:r>
            <w:proofErr w:type="gramStart"/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瑀</w:t>
            </w:r>
            <w:proofErr w:type="gramEnd"/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涵</w:t>
            </w: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393DEC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陳美卉</w:t>
            </w:r>
            <w:r w:rsidR="00B51255">
              <w:rPr>
                <w:rFonts w:ascii="標楷體" w:eastAsia="標楷體" w:hAnsi="標楷體" w:hint="eastAsia"/>
                <w:sz w:val="28"/>
                <w:szCs w:val="28"/>
              </w:rPr>
              <w:t>、詹恩玖</w:t>
            </w:r>
            <w:r w:rsidR="00F86B22">
              <w:rPr>
                <w:rFonts w:ascii="標楷體" w:eastAsia="標楷體" w:hAnsi="標楷體" w:hint="eastAsia"/>
                <w:sz w:val="28"/>
                <w:szCs w:val="28"/>
              </w:rPr>
              <w:t>、曹</w:t>
            </w:r>
            <w:proofErr w:type="gramStart"/>
            <w:r w:rsidR="00F86B22">
              <w:rPr>
                <w:rFonts w:ascii="標楷體" w:eastAsia="標楷體" w:hAnsi="標楷體" w:hint="eastAsia"/>
                <w:sz w:val="28"/>
                <w:szCs w:val="28"/>
              </w:rPr>
              <w:t>云</w:t>
            </w:r>
            <w:proofErr w:type="gramEnd"/>
            <w:r w:rsidR="00F86B22">
              <w:rPr>
                <w:rFonts w:ascii="標楷體" w:eastAsia="標楷體" w:hAnsi="標楷體" w:hint="eastAsia"/>
                <w:sz w:val="28"/>
                <w:szCs w:val="28"/>
              </w:rPr>
              <w:t>力</w:t>
            </w:r>
            <w:r w:rsidR="0051709B">
              <w:rPr>
                <w:rFonts w:ascii="標楷體" w:eastAsia="標楷體" w:hAnsi="標楷體" w:hint="eastAsia"/>
                <w:sz w:val="28"/>
                <w:szCs w:val="28"/>
              </w:rPr>
              <w:t>、楊雅嵐</w:t>
            </w:r>
            <w:r w:rsidR="00B61E90">
              <w:rPr>
                <w:rFonts w:ascii="標楷體" w:eastAsia="標楷體" w:hAnsi="標楷體" w:hint="eastAsia"/>
                <w:sz w:val="28"/>
                <w:szCs w:val="28"/>
              </w:rPr>
              <w:t>、葉汶</w:t>
            </w:r>
            <w:proofErr w:type="gramStart"/>
            <w:r w:rsidR="00B61E90">
              <w:rPr>
                <w:rFonts w:ascii="標楷體" w:eastAsia="標楷體" w:hAnsi="標楷體" w:hint="eastAsia"/>
                <w:sz w:val="28"/>
                <w:szCs w:val="28"/>
              </w:rPr>
              <w:t>諼</w:t>
            </w:r>
            <w:proofErr w:type="gramEnd"/>
            <w:r w:rsidR="00C0145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C0145F">
              <w:rPr>
                <w:rFonts w:ascii="標楷體" w:eastAsia="標楷體" w:hAnsi="標楷體" w:hint="eastAsia"/>
                <w:sz w:val="28"/>
                <w:szCs w:val="28"/>
              </w:rPr>
              <w:t>李孟翰</w:t>
            </w:r>
            <w:r w:rsidR="00C0145F">
              <w:rPr>
                <w:rFonts w:ascii="標楷體" w:eastAsia="標楷體" w:hAnsi="標楷體" w:hint="eastAsia"/>
                <w:sz w:val="28"/>
                <w:szCs w:val="28"/>
              </w:rPr>
              <w:t>、應佩珊、李孟潔、吳馨慧、簡佑任、黃順緯</w:t>
            </w:r>
            <w:r w:rsidR="00833A87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1972C1" w:rsidRPr="008332E5" w14:paraId="39627B28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5EE3B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缺席人員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0F631" w14:textId="5CCCBA3B" w:rsidR="001972C1" w:rsidRPr="0051709B" w:rsidRDefault="00C0145F">
            <w:pPr>
              <w:pStyle w:val="msonormal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林聖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祐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王威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羚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陳靖雯、蘇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宥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、何宣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諭</w:t>
            </w:r>
            <w:proofErr w:type="gramEnd"/>
            <w:r w:rsidR="00A14605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1AED0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紀錄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2274" w14:textId="70A2E653" w:rsidR="001972C1" w:rsidRPr="008332E5" w:rsidRDefault="00283270">
            <w:pPr>
              <w:jc w:val="center"/>
              <w:rPr>
                <w:rFonts w:ascii="標楷體" w:eastAsia="標楷體" w:hAnsi="標楷體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1"/>
                <w:sz w:val="28"/>
                <w:szCs w:val="28"/>
              </w:rPr>
              <w:t>李芹</w:t>
            </w:r>
          </w:p>
        </w:tc>
      </w:tr>
      <w:tr w:rsidR="001972C1" w:rsidRPr="008332E5" w14:paraId="505D91DF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7E28" w14:textId="77777777" w:rsidR="001972C1" w:rsidRPr="00DB3FA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DB3FA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會議提案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2FE61" w14:textId="77777777" w:rsidR="009C4596" w:rsidRPr="00F31FF0" w:rsidRDefault="009C4596" w:rsidP="009C4596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F31FF0">
              <w:rPr>
                <w:rFonts w:ascii="標楷體" w:eastAsia="標楷體" w:hAnsi="標楷體" w:hint="eastAsia"/>
                <w:sz w:val="28"/>
                <w:szCs w:val="28"/>
              </w:rPr>
              <w:t>活動當天工作人員分配</w:t>
            </w:r>
          </w:p>
          <w:p w14:paraId="2D3594B3" w14:textId="77777777" w:rsidR="009C4596" w:rsidRPr="00C77CC2" w:rsidRDefault="009C4596" w:rsidP="009C4596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195613">
              <w:rPr>
                <w:rFonts w:ascii="標楷體" w:eastAsia="標楷體" w:hAnsi="標楷體" w:hint="eastAsia"/>
                <w:sz w:val="28"/>
                <w:szCs w:val="28"/>
              </w:rPr>
              <w:t>最後環節工作人員分配</w:t>
            </w:r>
          </w:p>
          <w:p w14:paraId="241B8F84" w14:textId="5F45310A" w:rsidR="00907ED0" w:rsidRPr="009C4596" w:rsidRDefault="009C4596" w:rsidP="009C4596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95613">
              <w:rPr>
                <w:rFonts w:ascii="標楷體" w:eastAsia="標楷體" w:hAnsi="標楷體" w:hint="eastAsia"/>
                <w:sz w:val="28"/>
                <w:szCs w:val="28"/>
              </w:rPr>
              <w:t>倒數影片進度確認</w:t>
            </w:r>
          </w:p>
        </w:tc>
      </w:tr>
      <w:tr w:rsidR="00C74A7F" w:rsidRPr="00427812" w14:paraId="415557C4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E677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會議內容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4F4BE" w14:textId="4E2CD7CC" w:rsidR="00DB3FA5" w:rsidRDefault="009C4596" w:rsidP="009C4596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F31FF0">
              <w:rPr>
                <w:rFonts w:ascii="標楷體" w:eastAsia="標楷體" w:hAnsi="標楷體" w:hint="eastAsia"/>
                <w:sz w:val="28"/>
                <w:szCs w:val="28"/>
              </w:rPr>
              <w:t>活動當天工作人員分配</w:t>
            </w:r>
          </w:p>
          <w:p w14:paraId="2DA9F167" w14:textId="48778D92" w:rsidR="00030C1C" w:rsidRDefault="00C0145F" w:rsidP="00030C1C">
            <w:pPr>
              <w:pStyle w:val="a9"/>
              <w:numPr>
                <w:ilvl w:val="0"/>
                <w:numId w:val="29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活動當天</w:t>
            </w:r>
            <w:r w:rsidR="00030C1C" w:rsidRPr="00030C1C">
              <w:rPr>
                <w:rFonts w:ascii="標楷體" w:eastAsia="標楷體" w:hAnsi="標楷體" w:hint="eastAsia"/>
                <w:sz w:val="28"/>
                <w:szCs w:val="28"/>
              </w:rPr>
              <w:t>由葉汶</w:t>
            </w:r>
            <w:proofErr w:type="gramStart"/>
            <w:r w:rsidR="00030C1C" w:rsidRPr="00030C1C">
              <w:rPr>
                <w:rFonts w:ascii="標楷體" w:eastAsia="標楷體" w:hAnsi="標楷體" w:hint="eastAsia"/>
                <w:sz w:val="28"/>
                <w:szCs w:val="28"/>
              </w:rPr>
              <w:t>諼</w:t>
            </w:r>
            <w:proofErr w:type="gramEnd"/>
            <w:r w:rsidR="00030C1C" w:rsidRPr="00030C1C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proofErr w:type="gramStart"/>
            <w:r w:rsidR="00030C1C" w:rsidRPr="00030C1C">
              <w:rPr>
                <w:rFonts w:ascii="標楷體" w:eastAsia="標楷體" w:hAnsi="標楷體" w:hint="eastAsia"/>
                <w:sz w:val="28"/>
                <w:szCs w:val="28"/>
              </w:rPr>
              <w:t>黃泓翔負責</w:t>
            </w:r>
            <w:proofErr w:type="gramEnd"/>
            <w:r w:rsidR="00030C1C" w:rsidRPr="00030C1C">
              <w:rPr>
                <w:rFonts w:ascii="標楷體" w:eastAsia="標楷體" w:hAnsi="標楷體" w:hint="eastAsia"/>
                <w:sz w:val="28"/>
                <w:szCs w:val="28"/>
              </w:rPr>
              <w:t>攝影。並請葉汶</w:t>
            </w:r>
            <w:proofErr w:type="gramStart"/>
            <w:r w:rsidR="00030C1C" w:rsidRPr="00030C1C">
              <w:rPr>
                <w:rFonts w:ascii="標楷體" w:eastAsia="標楷體" w:hAnsi="標楷體" w:hint="eastAsia"/>
                <w:sz w:val="28"/>
                <w:szCs w:val="28"/>
              </w:rPr>
              <w:t>諼</w:t>
            </w:r>
            <w:proofErr w:type="gramEnd"/>
            <w:r w:rsidR="00030C1C" w:rsidRPr="00030C1C">
              <w:rPr>
                <w:rFonts w:ascii="標楷體" w:eastAsia="標楷體" w:hAnsi="標楷體" w:hint="eastAsia"/>
                <w:sz w:val="28"/>
                <w:szCs w:val="28"/>
              </w:rPr>
              <w:t>借相機，另一台由董老師提供，且讓</w:t>
            </w:r>
            <w:proofErr w:type="gramStart"/>
            <w:r w:rsidR="00030C1C" w:rsidRPr="00030C1C">
              <w:rPr>
                <w:rFonts w:ascii="標楷體" w:eastAsia="標楷體" w:hAnsi="標楷體" w:hint="eastAsia"/>
                <w:sz w:val="28"/>
                <w:szCs w:val="28"/>
              </w:rPr>
              <w:t>黃泓翔自備</w:t>
            </w:r>
            <w:proofErr w:type="gramEnd"/>
            <w:r w:rsidR="00030C1C" w:rsidRPr="00030C1C">
              <w:rPr>
                <w:rFonts w:ascii="標楷體" w:eastAsia="標楷體" w:hAnsi="標楷體" w:hint="eastAsia"/>
                <w:sz w:val="28"/>
                <w:szCs w:val="28"/>
              </w:rPr>
              <w:t>鏡頭(</w:t>
            </w:r>
            <w:r w:rsidR="00030C1C" w:rsidRPr="00030C1C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="00030C1C" w:rsidRPr="00030C1C">
              <w:rPr>
                <w:rFonts w:ascii="標楷體" w:eastAsia="標楷體" w:hAnsi="標楷體" w:hint="eastAsia"/>
                <w:sz w:val="28"/>
                <w:szCs w:val="28"/>
              </w:rPr>
              <w:t>5 F2)</w:t>
            </w:r>
            <w:r w:rsidR="00030C1C">
              <w:rPr>
                <w:rFonts w:ascii="標楷體" w:eastAsia="標楷體" w:hAnsi="標楷體" w:hint="eastAsia"/>
                <w:sz w:val="28"/>
                <w:szCs w:val="28"/>
              </w:rPr>
              <w:t>、徵用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簡佑任的</w:t>
            </w:r>
            <w:r w:rsidR="00030C1C">
              <w:rPr>
                <w:rFonts w:ascii="標楷體" w:eastAsia="標楷體" w:hAnsi="標楷體" w:hint="eastAsia"/>
                <w:sz w:val="28"/>
                <w:szCs w:val="28"/>
              </w:rPr>
              <w:t>手機架一隻相機錄影</w:t>
            </w:r>
            <w:r w:rsidR="00027EB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4D18DDBB" w14:textId="49FACF8F" w:rsidR="00030C1C" w:rsidRDefault="00030C1C" w:rsidP="00030C1C">
            <w:pPr>
              <w:pStyle w:val="a9"/>
              <w:numPr>
                <w:ilvl w:val="0"/>
                <w:numId w:val="29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簽到處：</w:t>
            </w:r>
            <w:r w:rsidR="001444E1">
              <w:rPr>
                <w:rFonts w:ascii="標楷體" w:eastAsia="標楷體" w:hAnsi="標楷體" w:hint="eastAsia"/>
                <w:sz w:val="28"/>
                <w:szCs w:val="28"/>
              </w:rPr>
              <w:t>由</w:t>
            </w:r>
            <w:r w:rsidR="001444E1">
              <w:rPr>
                <w:rFonts w:ascii="標楷體" w:eastAsia="標楷體" w:hAnsi="標楷體" w:hint="eastAsia"/>
                <w:sz w:val="28"/>
                <w:szCs w:val="28"/>
              </w:rPr>
              <w:t>陳靖雯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1444E1">
              <w:rPr>
                <w:rFonts w:ascii="標楷體" w:eastAsia="標楷體" w:hAnsi="標楷體" w:hint="eastAsia"/>
                <w:sz w:val="28"/>
                <w:szCs w:val="28"/>
              </w:rPr>
              <w:t>許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苡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晨、</w:t>
            </w:r>
            <w:r w:rsidR="001444E1">
              <w:rPr>
                <w:rFonts w:ascii="標楷體" w:eastAsia="標楷體" w:hAnsi="標楷體" w:hint="eastAsia"/>
                <w:sz w:val="28"/>
                <w:szCs w:val="28"/>
              </w:rPr>
              <w:t>曹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云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力</w:t>
            </w:r>
            <w:r w:rsidR="001444E1">
              <w:rPr>
                <w:rFonts w:ascii="標楷體" w:eastAsia="標楷體" w:hAnsi="標楷體" w:hint="eastAsia"/>
                <w:sz w:val="28"/>
                <w:szCs w:val="28"/>
              </w:rPr>
              <w:t>負責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。以學院作分流，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且需要發放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0份小禮物。</w:t>
            </w:r>
          </w:p>
          <w:p w14:paraId="61F1A1D4" w14:textId="1354B71A" w:rsidR="00030C1C" w:rsidRDefault="00AB097E" w:rsidP="00030C1C">
            <w:pPr>
              <w:pStyle w:val="a9"/>
              <w:numPr>
                <w:ilvl w:val="0"/>
                <w:numId w:val="29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換</w:t>
            </w:r>
            <w:r w:rsidR="001444E1">
              <w:rPr>
                <w:rFonts w:ascii="標楷體" w:eastAsia="標楷體" w:hAnsi="標楷體" w:hint="eastAsia"/>
                <w:sz w:val="28"/>
                <w:szCs w:val="28"/>
              </w:rPr>
              <w:t>成大團曲目之換場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時間，由</w:t>
            </w:r>
            <w:r w:rsidR="001444E1">
              <w:rPr>
                <w:rFonts w:ascii="標楷體" w:eastAsia="標楷體" w:hAnsi="標楷體" w:hint="eastAsia"/>
                <w:sz w:val="28"/>
                <w:szCs w:val="28"/>
              </w:rPr>
              <w:t>詹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恩玖、</w:t>
            </w:r>
            <w:r w:rsidR="001444E1">
              <w:rPr>
                <w:rFonts w:ascii="標楷體" w:eastAsia="標楷體" w:hAnsi="標楷體" w:hint="eastAsia"/>
                <w:sz w:val="28"/>
                <w:szCs w:val="28"/>
              </w:rPr>
              <w:t>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芯禺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幫忙貼回饋表單。結束時，請觀眾展示表單完成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之截圖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3B6E5D79" w14:textId="59410462" w:rsidR="00AB097E" w:rsidRPr="00AB097E" w:rsidRDefault="00AB097E" w:rsidP="00AB097E">
            <w:pPr>
              <w:pStyle w:val="a9"/>
              <w:numPr>
                <w:ilvl w:val="0"/>
                <w:numId w:val="29"/>
              </w:num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請主持人董老師，在最後幫忙主導大家拍攝大合照。並宣導回饋表單結束後可以進行抽獎。</w:t>
            </w:r>
          </w:p>
          <w:p w14:paraId="6BCEA1FF" w14:textId="62EE8A03" w:rsidR="009C4596" w:rsidRDefault="009C4596" w:rsidP="009C4596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195613">
              <w:rPr>
                <w:rFonts w:ascii="標楷體" w:eastAsia="標楷體" w:hAnsi="標楷體" w:hint="eastAsia"/>
                <w:sz w:val="28"/>
                <w:szCs w:val="28"/>
              </w:rPr>
              <w:t>最後環節工作人員分配</w:t>
            </w:r>
          </w:p>
          <w:p w14:paraId="79B85A34" w14:textId="60C22089" w:rsidR="009C4596" w:rsidRPr="009C4596" w:rsidRDefault="009C4596" w:rsidP="009C4596">
            <w:pPr>
              <w:pStyle w:val="a9"/>
              <w:ind w:left="48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已確認最後環節分配</w:t>
            </w:r>
            <w:r w:rsidR="00030C1C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1C1576F9" w14:textId="77777777" w:rsidR="009C4596" w:rsidRDefault="009C4596" w:rsidP="00030C1C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195613">
              <w:rPr>
                <w:rFonts w:ascii="標楷體" w:eastAsia="標楷體" w:hAnsi="標楷體" w:hint="eastAsia"/>
                <w:sz w:val="28"/>
                <w:szCs w:val="28"/>
              </w:rPr>
              <w:t>倒數影片進度確認</w:t>
            </w:r>
          </w:p>
          <w:p w14:paraId="16832CAB" w14:textId="2C2D9D29" w:rsidR="00AB7CC3" w:rsidRPr="00F95199" w:rsidRDefault="00AB097E" w:rsidP="00F95199">
            <w:pPr>
              <w:pStyle w:val="a9"/>
              <w:ind w:left="48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提醒各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分部組要拍攝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倒數影片。</w:t>
            </w:r>
            <w:r w:rsidR="001444E1">
              <w:rPr>
                <w:rFonts w:ascii="標楷體" w:eastAsia="標楷體" w:hAnsi="標楷體" w:hint="eastAsia"/>
                <w:sz w:val="28"/>
                <w:szCs w:val="28"/>
              </w:rPr>
              <w:t>並請以下時間回報：</w:t>
            </w:r>
            <w:r w:rsidRPr="001444E1">
              <w:rPr>
                <w:rFonts w:ascii="標楷體" w:eastAsia="標楷體" w:hAnsi="標楷體" w:hint="eastAsia"/>
                <w:sz w:val="28"/>
                <w:szCs w:val="28"/>
              </w:rPr>
              <w:t>彈撥</w:t>
            </w:r>
            <w:r w:rsidR="001444E1">
              <w:rPr>
                <w:rFonts w:ascii="標楷體" w:eastAsia="標楷體" w:hAnsi="標楷體" w:hint="eastAsia"/>
                <w:sz w:val="28"/>
                <w:szCs w:val="28"/>
              </w:rPr>
              <w:t>為05/12(四)；</w:t>
            </w:r>
            <w:r w:rsidRPr="001444E1">
              <w:rPr>
                <w:rFonts w:ascii="標楷體" w:eastAsia="標楷體" w:hAnsi="標楷體" w:hint="eastAsia"/>
                <w:sz w:val="28"/>
                <w:szCs w:val="28"/>
              </w:rPr>
              <w:t>吹管</w:t>
            </w:r>
            <w:r w:rsidR="001444E1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 w:rsidRPr="001444E1">
              <w:rPr>
                <w:rFonts w:ascii="標楷體" w:eastAsia="標楷體" w:hAnsi="標楷體" w:hint="eastAsia"/>
                <w:sz w:val="28"/>
                <w:szCs w:val="28"/>
              </w:rPr>
              <w:t>、大提琴</w:t>
            </w:r>
            <w:r w:rsidR="001444E1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 w:rsidRPr="001444E1">
              <w:rPr>
                <w:rFonts w:ascii="標楷體" w:eastAsia="標楷體" w:hAnsi="標楷體" w:hint="eastAsia"/>
                <w:sz w:val="28"/>
                <w:szCs w:val="28"/>
              </w:rPr>
              <w:t>、胡琴</w:t>
            </w:r>
            <w:r w:rsidR="001444E1">
              <w:rPr>
                <w:rFonts w:ascii="標楷體" w:eastAsia="標楷體" w:hAnsi="標楷體" w:hint="eastAsia"/>
                <w:sz w:val="28"/>
                <w:szCs w:val="28"/>
              </w:rPr>
              <w:t>組為05/18(</w:t>
            </w:r>
            <w:proofErr w:type="gramStart"/>
            <w:r w:rsidR="001444E1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="001444E1">
              <w:rPr>
                <w:rFonts w:ascii="標楷體" w:eastAsia="標楷體" w:hAnsi="標楷體" w:hint="eastAsia"/>
                <w:sz w:val="28"/>
                <w:szCs w:val="28"/>
              </w:rPr>
              <w:t>)。</w:t>
            </w:r>
          </w:p>
        </w:tc>
      </w:tr>
      <w:tr w:rsidR="00C74A7F" w:rsidRPr="00427812" w14:paraId="1668E22E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4C429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lastRenderedPageBreak/>
              <w:t>臨時動議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D0D8D" w14:textId="61EB85BA" w:rsidR="001444E1" w:rsidRDefault="00030C1C" w:rsidP="005B029B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彩排</w:t>
            </w:r>
            <w:r w:rsidR="001444E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023812CC" w14:textId="6E7207C1" w:rsidR="001444E1" w:rsidRDefault="001444E1" w:rsidP="001444E1">
            <w:pPr>
              <w:pStyle w:val="a9"/>
              <w:numPr>
                <w:ilvl w:val="0"/>
                <w:numId w:val="30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順序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為以下：</w:t>
            </w:r>
          </w:p>
          <w:p w14:paraId="4ACB4EB4" w14:textId="77777777" w:rsidR="001444E1" w:rsidRPr="001444E1" w:rsidRDefault="001444E1" w:rsidP="001444E1">
            <w:pPr>
              <w:pStyle w:val="a9"/>
              <w:ind w:left="960"/>
              <w:rPr>
                <w:rFonts w:ascii="標楷體" w:eastAsia="標楷體" w:hAnsi="標楷體" w:hint="eastAsia"/>
                <w:sz w:val="28"/>
                <w:szCs w:val="28"/>
              </w:rPr>
            </w:pPr>
            <w:proofErr w:type="gramStart"/>
            <w:r w:rsidRPr="001444E1">
              <w:rPr>
                <w:rFonts w:ascii="標楷體" w:eastAsia="標楷體" w:hAnsi="標楷體" w:hint="eastAsia"/>
                <w:sz w:val="28"/>
                <w:szCs w:val="28"/>
              </w:rPr>
              <w:t>＊一</w:t>
            </w:r>
            <w:proofErr w:type="gramEnd"/>
            <w:r w:rsidRPr="001444E1">
              <w:rPr>
                <w:rFonts w:ascii="標楷體" w:eastAsia="標楷體" w:hAnsi="標楷體" w:hint="eastAsia"/>
                <w:sz w:val="28"/>
                <w:szCs w:val="28"/>
              </w:rPr>
              <w:t>彩</w:t>
            </w:r>
            <w:proofErr w:type="gramStart"/>
            <w:r w:rsidRPr="001444E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proofErr w:type="gramEnd"/>
            <w:r w:rsidRPr="001444E1">
              <w:rPr>
                <w:rFonts w:ascii="標楷體" w:eastAsia="標楷體" w:hAnsi="標楷體" w:hint="eastAsia"/>
                <w:sz w:val="28"/>
                <w:szCs w:val="28"/>
              </w:rPr>
              <w:t>15：00-18：00</w:t>
            </w:r>
            <w:proofErr w:type="gramStart"/>
            <w:r w:rsidRPr="001444E1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proofErr w:type="gramEnd"/>
          </w:p>
          <w:p w14:paraId="74972B40" w14:textId="77777777" w:rsidR="001444E1" w:rsidRPr="001444E1" w:rsidRDefault="001444E1" w:rsidP="001444E1">
            <w:pPr>
              <w:pStyle w:val="a9"/>
              <w:ind w:left="9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444E1">
              <w:rPr>
                <w:rFonts w:ascii="標楷體" w:eastAsia="標楷體" w:hAnsi="標楷體" w:hint="eastAsia"/>
                <w:sz w:val="28"/>
                <w:szCs w:val="28"/>
              </w:rPr>
              <w:t>15：00-15：25古琴獨奏《梅花三弄》</w:t>
            </w:r>
          </w:p>
          <w:p w14:paraId="66632A9D" w14:textId="77777777" w:rsidR="001444E1" w:rsidRPr="001444E1" w:rsidRDefault="001444E1" w:rsidP="001444E1">
            <w:pPr>
              <w:pStyle w:val="a9"/>
              <w:ind w:left="9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444E1">
              <w:rPr>
                <w:rFonts w:ascii="標楷體" w:eastAsia="標楷體" w:hAnsi="標楷體" w:hint="eastAsia"/>
                <w:sz w:val="28"/>
                <w:szCs w:val="28"/>
              </w:rPr>
              <w:t>15：25-15：50 二胡獨奏《金秋》</w:t>
            </w:r>
          </w:p>
          <w:p w14:paraId="0566A653" w14:textId="77777777" w:rsidR="001444E1" w:rsidRPr="001444E1" w:rsidRDefault="001444E1" w:rsidP="001444E1">
            <w:pPr>
              <w:pStyle w:val="a9"/>
              <w:ind w:left="9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444E1">
              <w:rPr>
                <w:rFonts w:ascii="標楷體" w:eastAsia="標楷體" w:hAnsi="標楷體" w:hint="eastAsia"/>
                <w:sz w:val="28"/>
                <w:szCs w:val="28"/>
              </w:rPr>
              <w:t>15：50-16：05 中胡獨奏《蒙風》</w:t>
            </w:r>
          </w:p>
          <w:p w14:paraId="4E077719" w14:textId="77777777" w:rsidR="001444E1" w:rsidRPr="001444E1" w:rsidRDefault="001444E1" w:rsidP="001444E1">
            <w:pPr>
              <w:pStyle w:val="a9"/>
              <w:ind w:left="9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444E1">
              <w:rPr>
                <w:rFonts w:ascii="標楷體" w:eastAsia="標楷體" w:hAnsi="標楷體" w:hint="eastAsia"/>
                <w:sz w:val="28"/>
                <w:szCs w:val="28"/>
              </w:rPr>
              <w:t>16：05-16：35 揚琴二重奏《天秤座》</w:t>
            </w:r>
          </w:p>
          <w:p w14:paraId="0F70D5B9" w14:textId="77777777" w:rsidR="001444E1" w:rsidRPr="001444E1" w:rsidRDefault="001444E1" w:rsidP="001444E1">
            <w:pPr>
              <w:pStyle w:val="a9"/>
              <w:ind w:left="9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444E1">
              <w:rPr>
                <w:rFonts w:ascii="標楷體" w:eastAsia="標楷體" w:hAnsi="標楷體" w:hint="eastAsia"/>
                <w:sz w:val="28"/>
                <w:szCs w:val="28"/>
              </w:rPr>
              <w:t xml:space="preserve">16：35-17：05柳琴與小樂隊《雨後庭院》 </w:t>
            </w:r>
          </w:p>
          <w:p w14:paraId="76C3D34D" w14:textId="77777777" w:rsidR="001444E1" w:rsidRPr="001444E1" w:rsidRDefault="001444E1" w:rsidP="001444E1">
            <w:pPr>
              <w:pStyle w:val="a9"/>
              <w:ind w:left="9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444E1">
              <w:rPr>
                <w:rFonts w:ascii="標楷體" w:eastAsia="標楷體" w:hAnsi="標楷體" w:hint="eastAsia"/>
                <w:sz w:val="28"/>
                <w:szCs w:val="28"/>
              </w:rPr>
              <w:t xml:space="preserve">17：05-17：30蕭獨奏《晨夕》 </w:t>
            </w:r>
          </w:p>
          <w:p w14:paraId="6D10683D" w14:textId="518E1A8C" w:rsidR="001444E1" w:rsidRDefault="001444E1" w:rsidP="001444E1">
            <w:pPr>
              <w:pStyle w:val="a9"/>
              <w:ind w:left="9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444E1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17：30-18：00彈撥合奏《怪物》</w:t>
            </w:r>
          </w:p>
          <w:p w14:paraId="54CE5657" w14:textId="2C0AA46C" w:rsidR="005B029B" w:rsidRDefault="001444E1" w:rsidP="001444E1">
            <w:pPr>
              <w:pStyle w:val="a9"/>
              <w:numPr>
                <w:ilvl w:val="0"/>
                <w:numId w:val="30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等彩排完後，開行前會議</w:t>
            </w:r>
            <w:r w:rsidR="0051141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7F2825E1" w14:textId="18F6FD9B" w:rsidR="00AB097E" w:rsidRDefault="001444E1" w:rsidP="001444E1">
            <w:pPr>
              <w:pStyle w:val="a9"/>
              <w:numPr>
                <w:ilvl w:val="0"/>
                <w:numId w:val="30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彩排當天0</w:t>
            </w:r>
            <w:r w:rsidR="00AB097E" w:rsidRPr="001444E1">
              <w:rPr>
                <w:rFonts w:ascii="標楷體" w:eastAsia="標楷體" w:hAnsi="標楷體" w:hint="eastAsia"/>
                <w:sz w:val="28"/>
                <w:szCs w:val="28"/>
              </w:rPr>
              <w:t>5/21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(四)</w:t>
            </w:r>
            <w:r w:rsidR="00AB097E" w:rsidRPr="001444E1">
              <w:rPr>
                <w:rFonts w:ascii="標楷體" w:eastAsia="標楷體" w:hAnsi="標楷體" w:hint="eastAsia"/>
                <w:sz w:val="28"/>
                <w:szCs w:val="28"/>
              </w:rPr>
              <w:t>下午</w:t>
            </w:r>
            <w:r w:rsidR="00027EB0">
              <w:rPr>
                <w:rFonts w:ascii="標楷體" w:eastAsia="標楷體" w:hAnsi="標楷體" w:hint="eastAsia"/>
                <w:sz w:val="28"/>
                <w:szCs w:val="28"/>
              </w:rPr>
              <w:t>14：30分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準時</w:t>
            </w:r>
            <w:r w:rsidR="00AB097E" w:rsidRPr="001444E1">
              <w:rPr>
                <w:rFonts w:ascii="標楷體" w:eastAsia="標楷體" w:hAnsi="標楷體" w:hint="eastAsia"/>
                <w:sz w:val="28"/>
                <w:szCs w:val="28"/>
              </w:rPr>
              <w:t>集合</w:t>
            </w:r>
          </w:p>
          <w:p w14:paraId="6CAB3549" w14:textId="59BB7FB2" w:rsidR="00AB097E" w:rsidRPr="001444E1" w:rsidRDefault="00AB097E" w:rsidP="001444E1">
            <w:pPr>
              <w:pStyle w:val="a9"/>
              <w:numPr>
                <w:ilvl w:val="0"/>
                <w:numId w:val="30"/>
              </w:num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444E1">
              <w:rPr>
                <w:rFonts w:ascii="標楷體" w:eastAsia="標楷體" w:hAnsi="標楷體" w:hint="eastAsia"/>
                <w:sz w:val="28"/>
                <w:szCs w:val="28"/>
              </w:rPr>
              <w:t>交由李孟翰負責</w:t>
            </w:r>
            <w:proofErr w:type="gramStart"/>
            <w:r w:rsidRPr="001444E1">
              <w:rPr>
                <w:rFonts w:ascii="標楷體" w:eastAsia="標楷體" w:hAnsi="標楷體" w:hint="eastAsia"/>
                <w:sz w:val="28"/>
                <w:szCs w:val="28"/>
              </w:rPr>
              <w:t>拿麥架</w:t>
            </w:r>
            <w:proofErr w:type="gramEnd"/>
            <w:r w:rsidRPr="001444E1">
              <w:rPr>
                <w:rFonts w:ascii="標楷體" w:eastAsia="標楷體" w:hAnsi="標楷體" w:hint="eastAsia"/>
                <w:sz w:val="28"/>
                <w:szCs w:val="28"/>
              </w:rPr>
              <w:t>*2、</w:t>
            </w:r>
            <w:proofErr w:type="gramStart"/>
            <w:r w:rsidRPr="001444E1">
              <w:rPr>
                <w:rFonts w:ascii="標楷體" w:eastAsia="標楷體" w:hAnsi="標楷體" w:hint="eastAsia"/>
                <w:sz w:val="28"/>
                <w:szCs w:val="28"/>
              </w:rPr>
              <w:t>國樂社紅布條</w:t>
            </w:r>
            <w:proofErr w:type="gramEnd"/>
            <w:r w:rsidRPr="001444E1">
              <w:rPr>
                <w:rFonts w:ascii="標楷體" w:eastAsia="標楷體" w:hAnsi="標楷體" w:hint="eastAsia"/>
                <w:sz w:val="28"/>
                <w:szCs w:val="28"/>
              </w:rPr>
              <w:t>、文件夾小禮物、</w:t>
            </w:r>
            <w:r w:rsidR="009B2913">
              <w:rPr>
                <w:rFonts w:ascii="標楷體" w:eastAsia="標楷體" w:hAnsi="標楷體" w:hint="eastAsia"/>
                <w:sz w:val="28"/>
                <w:szCs w:val="28"/>
              </w:rPr>
              <w:t>最後環節物品*3</w:t>
            </w:r>
            <w:r w:rsidRPr="001444E1">
              <w:rPr>
                <w:rFonts w:ascii="標楷體" w:eastAsia="標楷體" w:hAnsi="標楷體" w:hint="eastAsia"/>
                <w:sz w:val="28"/>
                <w:szCs w:val="28"/>
              </w:rPr>
              <w:t>至德香B104。</w:t>
            </w:r>
          </w:p>
          <w:p w14:paraId="7B80D7A5" w14:textId="082413D0" w:rsidR="00030C1C" w:rsidRDefault="003E5CCB" w:rsidP="00AB097E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請朱麗巧安排完</w:t>
            </w:r>
            <w:r w:rsidR="009303DF">
              <w:rPr>
                <w:rFonts w:ascii="標楷體" w:eastAsia="標楷體" w:hAnsi="標楷體" w:hint="eastAsia"/>
                <w:sz w:val="28"/>
                <w:szCs w:val="28"/>
              </w:rPr>
              <w:t>前置人員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後告知董老師。</w:t>
            </w:r>
          </w:p>
          <w:p w14:paraId="6F4D7615" w14:textId="77777777" w:rsidR="003E5CCB" w:rsidRDefault="003E5CCB" w:rsidP="00AB097E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已與所有人員確認曲目順序。</w:t>
            </w:r>
          </w:p>
          <w:p w14:paraId="7CD86EF2" w14:textId="77777777" w:rsidR="003E5CCB" w:rsidRDefault="003E5CCB" w:rsidP="00AB7CC3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交由曹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云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力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控制剛伴影片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撥放</w:t>
            </w:r>
            <w:r w:rsidR="00AB7CC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440F34C9" w14:textId="699EC4AA" w:rsidR="00AB7CC3" w:rsidRPr="00AB7CC3" w:rsidRDefault="00AB7CC3" w:rsidP="00AB7CC3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 w:hint="eastAsia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由青琳老師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負責提醒演前需</w:t>
            </w:r>
            <w:r w:rsidRPr="00AB7CC3">
              <w:rPr>
                <w:rFonts w:ascii="標楷體" w:eastAsia="標楷體" w:hAnsi="標楷體" w:hint="eastAsia"/>
                <w:sz w:val="28"/>
                <w:szCs w:val="28"/>
              </w:rPr>
              <w:t>知。</w:t>
            </w:r>
          </w:p>
        </w:tc>
      </w:tr>
      <w:tr w:rsidR="00C74A7F" w:rsidRPr="00427812" w14:paraId="1CE8DD83" w14:textId="77777777">
        <w:trPr>
          <w:trHeight w:val="615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9CC69" w14:textId="63311E40" w:rsidR="00C74A7F" w:rsidRPr="00427812" w:rsidRDefault="00C74A7F" w:rsidP="00030C1C">
            <w:pPr>
              <w:pStyle w:val="a9"/>
              <w:ind w:left="48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lastRenderedPageBreak/>
              <w:t>文</w:t>
            </w:r>
            <w:proofErr w:type="gramStart"/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書</w:t>
            </w:r>
            <w:proofErr w:type="gramEnd"/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長</w:t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02E3BFD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7643AA4A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輔</w:t>
            </w:r>
            <w:proofErr w:type="gramStart"/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導</w:t>
            </w:r>
            <w:proofErr w:type="gramEnd"/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老師</w:t>
            </w:r>
          </w:p>
        </w:tc>
      </w:tr>
      <w:tr w:rsidR="00C74A7F" w:rsidRPr="00427812" w14:paraId="266784E2" w14:textId="77777777">
        <w:trPr>
          <w:trHeight w:val="1353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A21D" w14:textId="6ACE298C" w:rsidR="00C74A7F" w:rsidRPr="00427812" w:rsidRDefault="00403B09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021CDC2B" wp14:editId="6F9B9C7D">
                  <wp:extent cx="944880" cy="697219"/>
                  <wp:effectExtent l="0" t="0" r="762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05" t="37846" r="24584" b="36760"/>
                          <a:stretch/>
                        </pic:blipFill>
                        <pic:spPr bwMode="auto">
                          <a:xfrm>
                            <a:off x="0" y="0"/>
                            <a:ext cx="955824" cy="7052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4405FCDD" w14:textId="6500D19E" w:rsidR="00C74A7F" w:rsidRPr="00427812" w:rsidRDefault="00915B03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6B7680D3" wp14:editId="2817D768">
                  <wp:extent cx="1577194" cy="883920"/>
                  <wp:effectExtent l="0" t="0" r="4445" b="0"/>
                  <wp:docPr id="69341739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417399" name="圖片 69341739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216" cy="8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34C28B51" w14:textId="3E9E1BB0" w:rsidR="00C74A7F" w:rsidRPr="00427812" w:rsidRDefault="00622F4E" w:rsidP="00C74A7F">
            <w:pPr>
              <w:rPr>
                <w:rFonts w:ascii="標楷體" w:eastAsia="標楷體" w:hAnsi="標楷體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29915F7" wp14:editId="21AA4013">
                  <wp:extent cx="1652270" cy="617220"/>
                  <wp:effectExtent l="0" t="0" r="5080" b="0"/>
                  <wp:docPr id="6315750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57505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7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719DBB" w14:textId="0EE156BD" w:rsidR="001972C1" w:rsidRDefault="001972C1" w:rsidP="00FA3FCF">
      <w:pPr>
        <w:rPr>
          <w:rFonts w:ascii="標楷體" w:eastAsiaTheme="minorEastAsia" w:hAnsi="標楷體"/>
        </w:rPr>
      </w:pPr>
    </w:p>
    <w:p w14:paraId="2EF1EFBC" w14:textId="52B66566" w:rsidR="001F700A" w:rsidRPr="008266D5" w:rsidRDefault="0051709B" w:rsidP="008266D5">
      <w:pPr>
        <w:jc w:val="center"/>
        <w:rPr>
          <w:rFonts w:ascii="標楷體" w:eastAsiaTheme="minorEastAsia" w:hAnsi="標楷體"/>
        </w:rPr>
      </w:pPr>
      <w:r>
        <w:rPr>
          <w:rFonts w:ascii="標楷體" w:eastAsiaTheme="minorEastAsia" w:hAnsi="標楷體" w:hint="eastAsia"/>
          <w:noProof/>
          <w14:ligatures w14:val="standardContextual"/>
        </w:rPr>
        <w:lastRenderedPageBreak/>
        <w:drawing>
          <wp:inline distT="0" distB="0" distL="0" distR="0" wp14:anchorId="6C3C9209" wp14:editId="7A2879C7">
            <wp:extent cx="2397228" cy="3827986"/>
            <wp:effectExtent l="0" t="0" r="3175" b="1270"/>
            <wp:docPr id="78488180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881801" name="圖片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7228" cy="3827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Theme="minorEastAsia" w:hAnsi="標楷體" w:hint="eastAsia"/>
          <w:noProof/>
          <w14:ligatures w14:val="standardContextual"/>
        </w:rPr>
        <w:drawing>
          <wp:inline distT="0" distB="0" distL="0" distR="0" wp14:anchorId="4F38DE25" wp14:editId="52574CC1">
            <wp:extent cx="2316533" cy="3703705"/>
            <wp:effectExtent l="0" t="0" r="7620" b="0"/>
            <wp:docPr id="42727557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275573" name="圖片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533" cy="370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Theme="minorEastAsia" w:hAnsi="標楷體" w:hint="eastAsia"/>
          <w:noProof/>
          <w14:ligatures w14:val="standardContextual"/>
        </w:rPr>
        <w:drawing>
          <wp:inline distT="0" distB="0" distL="0" distR="0" wp14:anchorId="06B61768" wp14:editId="3412DA8E">
            <wp:extent cx="2083366" cy="3341637"/>
            <wp:effectExtent l="0" t="0" r="0" b="0"/>
            <wp:docPr id="913871044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871044" name="圖片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3366" cy="3341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37F6">
        <w:rPr>
          <w:rFonts w:ascii="標楷體" w:eastAsiaTheme="minorEastAsia" w:hAnsi="標楷體"/>
          <w:noProof/>
          <w14:ligatures w14:val="standardContextual"/>
        </w:rPr>
        <w:drawing>
          <wp:inline distT="0" distB="0" distL="0" distR="0" wp14:anchorId="3A5CCF79" wp14:editId="567A7CCE">
            <wp:extent cx="2729712" cy="2901592"/>
            <wp:effectExtent l="0" t="0" r="0" b="0"/>
            <wp:docPr id="201915537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155371" name="圖片 201915537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4085" cy="291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700A" w:rsidRPr="008266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38EB2" w14:textId="77777777" w:rsidR="00B41DF7" w:rsidRDefault="00B41DF7" w:rsidP="00833A87">
      <w:r>
        <w:separator/>
      </w:r>
    </w:p>
  </w:endnote>
  <w:endnote w:type="continuationSeparator" w:id="0">
    <w:p w14:paraId="68BCFC6F" w14:textId="77777777" w:rsidR="00B41DF7" w:rsidRDefault="00B41DF7" w:rsidP="0083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18844" w14:textId="77777777" w:rsidR="00B41DF7" w:rsidRDefault="00B41DF7" w:rsidP="00833A87">
      <w:r>
        <w:separator/>
      </w:r>
    </w:p>
  </w:footnote>
  <w:footnote w:type="continuationSeparator" w:id="0">
    <w:p w14:paraId="3CE11134" w14:textId="77777777" w:rsidR="00B41DF7" w:rsidRDefault="00B41DF7" w:rsidP="00833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36F"/>
    <w:multiLevelType w:val="hybridMultilevel"/>
    <w:tmpl w:val="0AF6B908"/>
    <w:lvl w:ilvl="0" w:tplc="EC02BFA6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b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A6861F5"/>
    <w:multiLevelType w:val="hybridMultilevel"/>
    <w:tmpl w:val="7A50D0B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D674A6D"/>
    <w:multiLevelType w:val="hybridMultilevel"/>
    <w:tmpl w:val="EE8857BE"/>
    <w:lvl w:ilvl="0" w:tplc="F6A6EC86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5C305B9"/>
    <w:multiLevelType w:val="hybridMultilevel"/>
    <w:tmpl w:val="A2CAA06E"/>
    <w:lvl w:ilvl="0" w:tplc="C8BA20B2">
      <w:start w:val="1"/>
      <w:numFmt w:val="taiwaneseCountingThousand"/>
      <w:lvlText w:val="提案%1"/>
      <w:lvlJc w:val="left"/>
      <w:pPr>
        <w:ind w:left="1188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" w15:restartNumberingAfterBreak="0">
    <w:nsid w:val="1635133A"/>
    <w:multiLevelType w:val="hybridMultilevel"/>
    <w:tmpl w:val="9F445C3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8034E01"/>
    <w:multiLevelType w:val="hybridMultilevel"/>
    <w:tmpl w:val="6C345DD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2F077F4"/>
    <w:multiLevelType w:val="hybridMultilevel"/>
    <w:tmpl w:val="E3002A12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7EA6B6D"/>
    <w:multiLevelType w:val="hybridMultilevel"/>
    <w:tmpl w:val="F690A018"/>
    <w:lvl w:ilvl="0" w:tplc="F6A6EC86">
      <w:start w:val="1"/>
      <w:numFmt w:val="decimal"/>
      <w:lvlText w:val="(%1)"/>
      <w:lvlJc w:val="left"/>
      <w:pPr>
        <w:ind w:left="11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8" w15:restartNumberingAfterBreak="0">
    <w:nsid w:val="2B395D28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4D5B6E"/>
    <w:multiLevelType w:val="hybridMultilevel"/>
    <w:tmpl w:val="D5F491EC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24F3EA6"/>
    <w:multiLevelType w:val="hybridMultilevel"/>
    <w:tmpl w:val="5BD6BBC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371F55EE"/>
    <w:multiLevelType w:val="hybridMultilevel"/>
    <w:tmpl w:val="9B243A9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8A60A39"/>
    <w:multiLevelType w:val="hybridMultilevel"/>
    <w:tmpl w:val="A2CAA06E"/>
    <w:lvl w:ilvl="0" w:tplc="FFFFFFFF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D965BBB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8F75D48"/>
    <w:multiLevelType w:val="hybridMultilevel"/>
    <w:tmpl w:val="6C56B8C0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DFC78D4"/>
    <w:multiLevelType w:val="hybridMultilevel"/>
    <w:tmpl w:val="4F5AC9C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FD032F4"/>
    <w:multiLevelType w:val="hybridMultilevel"/>
    <w:tmpl w:val="D75429E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0DD65E4"/>
    <w:multiLevelType w:val="hybridMultilevel"/>
    <w:tmpl w:val="5046003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2804AFE"/>
    <w:multiLevelType w:val="hybridMultilevel"/>
    <w:tmpl w:val="5A8C43EA"/>
    <w:lvl w:ilvl="0" w:tplc="C8BA20B2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7147152"/>
    <w:multiLevelType w:val="hybridMultilevel"/>
    <w:tmpl w:val="F8FC8CDE"/>
    <w:lvl w:ilvl="0" w:tplc="E0F47C5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0" w15:restartNumberingAfterBreak="0">
    <w:nsid w:val="5B202B75"/>
    <w:multiLevelType w:val="hybridMultilevel"/>
    <w:tmpl w:val="E3CED70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18E4260"/>
    <w:multiLevelType w:val="hybridMultilevel"/>
    <w:tmpl w:val="47D8AACE"/>
    <w:lvl w:ilvl="0" w:tplc="245A0E8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9F7642C"/>
    <w:multiLevelType w:val="hybridMultilevel"/>
    <w:tmpl w:val="93EC2C9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A38455E"/>
    <w:multiLevelType w:val="hybridMultilevel"/>
    <w:tmpl w:val="CEB81D4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CC34E1F"/>
    <w:multiLevelType w:val="hybridMultilevel"/>
    <w:tmpl w:val="FF8AF0BA"/>
    <w:lvl w:ilvl="0" w:tplc="B9CA2470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DB75832"/>
    <w:multiLevelType w:val="hybridMultilevel"/>
    <w:tmpl w:val="5CF6CB4A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018188D"/>
    <w:multiLevelType w:val="hybridMultilevel"/>
    <w:tmpl w:val="0FC65B52"/>
    <w:lvl w:ilvl="0" w:tplc="0409000F">
      <w:start w:val="1"/>
      <w:numFmt w:val="decimal"/>
      <w:lvlText w:val="%1."/>
      <w:lvlJc w:val="left"/>
      <w:pPr>
        <w:ind w:left="6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7" w15:restartNumberingAfterBreak="0">
    <w:nsid w:val="729642DA"/>
    <w:multiLevelType w:val="hybridMultilevel"/>
    <w:tmpl w:val="CD82B0F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787C6CE2"/>
    <w:multiLevelType w:val="hybridMultilevel"/>
    <w:tmpl w:val="C03E9F22"/>
    <w:lvl w:ilvl="0" w:tplc="F6A6EC86">
      <w:start w:val="1"/>
      <w:numFmt w:val="decimal"/>
      <w:lvlText w:val="(%1)"/>
      <w:lvlJc w:val="left"/>
      <w:pPr>
        <w:ind w:left="11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29" w15:restartNumberingAfterBreak="0">
    <w:nsid w:val="7C786CA0"/>
    <w:multiLevelType w:val="hybridMultilevel"/>
    <w:tmpl w:val="D5F491E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623344744">
    <w:abstractNumId w:val="18"/>
  </w:num>
  <w:num w:numId="2" w16cid:durableId="992685579">
    <w:abstractNumId w:val="3"/>
  </w:num>
  <w:num w:numId="3" w16cid:durableId="1492065738">
    <w:abstractNumId w:val="12"/>
  </w:num>
  <w:num w:numId="4" w16cid:durableId="1657297175">
    <w:abstractNumId w:val="6"/>
  </w:num>
  <w:num w:numId="5" w16cid:durableId="1347517040">
    <w:abstractNumId w:val="13"/>
  </w:num>
  <w:num w:numId="6" w16cid:durableId="781657202">
    <w:abstractNumId w:val="24"/>
  </w:num>
  <w:num w:numId="7" w16cid:durableId="752238141">
    <w:abstractNumId w:val="25"/>
  </w:num>
  <w:num w:numId="8" w16cid:durableId="1512140209">
    <w:abstractNumId w:val="19"/>
  </w:num>
  <w:num w:numId="9" w16cid:durableId="2010054859">
    <w:abstractNumId w:val="21"/>
  </w:num>
  <w:num w:numId="10" w16cid:durableId="450511952">
    <w:abstractNumId w:val="0"/>
  </w:num>
  <w:num w:numId="11" w16cid:durableId="188373067">
    <w:abstractNumId w:val="26"/>
  </w:num>
  <w:num w:numId="12" w16cid:durableId="15039110">
    <w:abstractNumId w:val="7"/>
  </w:num>
  <w:num w:numId="13" w16cid:durableId="634065002">
    <w:abstractNumId w:val="28"/>
  </w:num>
  <w:num w:numId="14" w16cid:durableId="1696424161">
    <w:abstractNumId w:val="27"/>
  </w:num>
  <w:num w:numId="15" w16cid:durableId="478154318">
    <w:abstractNumId w:val="22"/>
  </w:num>
  <w:num w:numId="16" w16cid:durableId="1366440474">
    <w:abstractNumId w:val="10"/>
  </w:num>
  <w:num w:numId="17" w16cid:durableId="1580821177">
    <w:abstractNumId w:val="29"/>
  </w:num>
  <w:num w:numId="18" w16cid:durableId="1814180179">
    <w:abstractNumId w:val="14"/>
  </w:num>
  <w:num w:numId="19" w16cid:durableId="1636400483">
    <w:abstractNumId w:val="9"/>
  </w:num>
  <w:num w:numId="20" w16cid:durableId="21826844">
    <w:abstractNumId w:val="8"/>
  </w:num>
  <w:num w:numId="21" w16cid:durableId="1395739557">
    <w:abstractNumId w:val="15"/>
  </w:num>
  <w:num w:numId="22" w16cid:durableId="1328705309">
    <w:abstractNumId w:val="1"/>
  </w:num>
  <w:num w:numId="23" w16cid:durableId="1499685491">
    <w:abstractNumId w:val="5"/>
  </w:num>
  <w:num w:numId="24" w16cid:durableId="1712145357">
    <w:abstractNumId w:val="20"/>
  </w:num>
  <w:num w:numId="25" w16cid:durableId="133717176">
    <w:abstractNumId w:val="11"/>
  </w:num>
  <w:num w:numId="26" w16cid:durableId="2071227242">
    <w:abstractNumId w:val="2"/>
  </w:num>
  <w:num w:numId="27" w16cid:durableId="2025201594">
    <w:abstractNumId w:val="16"/>
  </w:num>
  <w:num w:numId="28" w16cid:durableId="914437335">
    <w:abstractNumId w:val="23"/>
  </w:num>
  <w:num w:numId="29" w16cid:durableId="143392926">
    <w:abstractNumId w:val="17"/>
  </w:num>
  <w:num w:numId="30" w16cid:durableId="5481087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C1"/>
    <w:rsid w:val="00015BB2"/>
    <w:rsid w:val="000206B8"/>
    <w:rsid w:val="00027EB0"/>
    <w:rsid w:val="00030C1C"/>
    <w:rsid w:val="00032871"/>
    <w:rsid w:val="00033D12"/>
    <w:rsid w:val="000501F2"/>
    <w:rsid w:val="00097FDF"/>
    <w:rsid w:val="000A51AA"/>
    <w:rsid w:val="000A70F8"/>
    <w:rsid w:val="000D6564"/>
    <w:rsid w:val="000F0773"/>
    <w:rsid w:val="000F5B09"/>
    <w:rsid w:val="0010389A"/>
    <w:rsid w:val="001067AE"/>
    <w:rsid w:val="001148C3"/>
    <w:rsid w:val="00133C5F"/>
    <w:rsid w:val="001444E1"/>
    <w:rsid w:val="00164193"/>
    <w:rsid w:val="00166859"/>
    <w:rsid w:val="001674CA"/>
    <w:rsid w:val="001678DD"/>
    <w:rsid w:val="0017689A"/>
    <w:rsid w:val="00182C7F"/>
    <w:rsid w:val="00195613"/>
    <w:rsid w:val="001972C1"/>
    <w:rsid w:val="001973D5"/>
    <w:rsid w:val="001B2A0B"/>
    <w:rsid w:val="001C1250"/>
    <w:rsid w:val="001C33CD"/>
    <w:rsid w:val="001C4F73"/>
    <w:rsid w:val="001D4D44"/>
    <w:rsid w:val="001E1582"/>
    <w:rsid w:val="001E350B"/>
    <w:rsid w:val="001F700A"/>
    <w:rsid w:val="0022262B"/>
    <w:rsid w:val="002269C5"/>
    <w:rsid w:val="0023165B"/>
    <w:rsid w:val="00232DC0"/>
    <w:rsid w:val="00250734"/>
    <w:rsid w:val="00253F31"/>
    <w:rsid w:val="002575F7"/>
    <w:rsid w:val="00283270"/>
    <w:rsid w:val="00284190"/>
    <w:rsid w:val="0029647E"/>
    <w:rsid w:val="00296EF1"/>
    <w:rsid w:val="002B4F5A"/>
    <w:rsid w:val="002D5BAE"/>
    <w:rsid w:val="002F65EF"/>
    <w:rsid w:val="00306A38"/>
    <w:rsid w:val="00307C19"/>
    <w:rsid w:val="003162C0"/>
    <w:rsid w:val="00317C74"/>
    <w:rsid w:val="003260D7"/>
    <w:rsid w:val="00332946"/>
    <w:rsid w:val="00375C2A"/>
    <w:rsid w:val="00384E64"/>
    <w:rsid w:val="00393DEC"/>
    <w:rsid w:val="003B4776"/>
    <w:rsid w:val="003B4C88"/>
    <w:rsid w:val="003E5CCB"/>
    <w:rsid w:val="00403B09"/>
    <w:rsid w:val="004143E5"/>
    <w:rsid w:val="0044178A"/>
    <w:rsid w:val="0045225E"/>
    <w:rsid w:val="0049623D"/>
    <w:rsid w:val="004A602C"/>
    <w:rsid w:val="004B7A00"/>
    <w:rsid w:val="004F5070"/>
    <w:rsid w:val="0050053F"/>
    <w:rsid w:val="00501CC4"/>
    <w:rsid w:val="00503DD8"/>
    <w:rsid w:val="00507B35"/>
    <w:rsid w:val="00511415"/>
    <w:rsid w:val="0051709B"/>
    <w:rsid w:val="0053661F"/>
    <w:rsid w:val="00552674"/>
    <w:rsid w:val="00552EA7"/>
    <w:rsid w:val="005540DE"/>
    <w:rsid w:val="00573254"/>
    <w:rsid w:val="005A6D66"/>
    <w:rsid w:val="005B029B"/>
    <w:rsid w:val="005B11E8"/>
    <w:rsid w:val="005D035B"/>
    <w:rsid w:val="005D4367"/>
    <w:rsid w:val="005E7320"/>
    <w:rsid w:val="00606513"/>
    <w:rsid w:val="006069B3"/>
    <w:rsid w:val="00613D78"/>
    <w:rsid w:val="00622F4E"/>
    <w:rsid w:val="00687BC5"/>
    <w:rsid w:val="006A4431"/>
    <w:rsid w:val="006C7D77"/>
    <w:rsid w:val="006D0E23"/>
    <w:rsid w:val="006D682E"/>
    <w:rsid w:val="00700522"/>
    <w:rsid w:val="0070324D"/>
    <w:rsid w:val="007037A6"/>
    <w:rsid w:val="00705D40"/>
    <w:rsid w:val="0073233E"/>
    <w:rsid w:val="00772704"/>
    <w:rsid w:val="00784CCD"/>
    <w:rsid w:val="00787931"/>
    <w:rsid w:val="00790651"/>
    <w:rsid w:val="007949DF"/>
    <w:rsid w:val="00794DFD"/>
    <w:rsid w:val="007B7D2C"/>
    <w:rsid w:val="007C55C3"/>
    <w:rsid w:val="007C7FBE"/>
    <w:rsid w:val="007E2383"/>
    <w:rsid w:val="007E37F6"/>
    <w:rsid w:val="007F0746"/>
    <w:rsid w:val="007F3444"/>
    <w:rsid w:val="007F565F"/>
    <w:rsid w:val="00802EDE"/>
    <w:rsid w:val="0080337C"/>
    <w:rsid w:val="00811F5E"/>
    <w:rsid w:val="00815A50"/>
    <w:rsid w:val="00822FDB"/>
    <w:rsid w:val="008266D5"/>
    <w:rsid w:val="00833A87"/>
    <w:rsid w:val="00836027"/>
    <w:rsid w:val="00854688"/>
    <w:rsid w:val="00872E85"/>
    <w:rsid w:val="0088333B"/>
    <w:rsid w:val="008936C3"/>
    <w:rsid w:val="008D2329"/>
    <w:rsid w:val="00907ED0"/>
    <w:rsid w:val="00912318"/>
    <w:rsid w:val="00912758"/>
    <w:rsid w:val="00915B03"/>
    <w:rsid w:val="009303DF"/>
    <w:rsid w:val="009409A0"/>
    <w:rsid w:val="009564DC"/>
    <w:rsid w:val="00962218"/>
    <w:rsid w:val="00964826"/>
    <w:rsid w:val="00982B7B"/>
    <w:rsid w:val="00997A7E"/>
    <w:rsid w:val="009A7797"/>
    <w:rsid w:val="009B2913"/>
    <w:rsid w:val="009B5599"/>
    <w:rsid w:val="009C2BCB"/>
    <w:rsid w:val="009C4596"/>
    <w:rsid w:val="009D0A80"/>
    <w:rsid w:val="00A119EF"/>
    <w:rsid w:val="00A14605"/>
    <w:rsid w:val="00A25A8B"/>
    <w:rsid w:val="00A33366"/>
    <w:rsid w:val="00A34399"/>
    <w:rsid w:val="00A53A7D"/>
    <w:rsid w:val="00A614B1"/>
    <w:rsid w:val="00A948F2"/>
    <w:rsid w:val="00AA02D5"/>
    <w:rsid w:val="00AB097E"/>
    <w:rsid w:val="00AB7CC3"/>
    <w:rsid w:val="00AC7244"/>
    <w:rsid w:val="00AF2A8F"/>
    <w:rsid w:val="00AF645E"/>
    <w:rsid w:val="00B01B60"/>
    <w:rsid w:val="00B238FB"/>
    <w:rsid w:val="00B35C5F"/>
    <w:rsid w:val="00B35D3C"/>
    <w:rsid w:val="00B41DF7"/>
    <w:rsid w:val="00B503DB"/>
    <w:rsid w:val="00B51255"/>
    <w:rsid w:val="00B61E90"/>
    <w:rsid w:val="00B74AD1"/>
    <w:rsid w:val="00B8499F"/>
    <w:rsid w:val="00BA097A"/>
    <w:rsid w:val="00BC3E4F"/>
    <w:rsid w:val="00BD2E56"/>
    <w:rsid w:val="00BD3462"/>
    <w:rsid w:val="00BE3EA3"/>
    <w:rsid w:val="00BE625E"/>
    <w:rsid w:val="00BF036A"/>
    <w:rsid w:val="00C0145F"/>
    <w:rsid w:val="00C0187C"/>
    <w:rsid w:val="00C01F2C"/>
    <w:rsid w:val="00C06B8D"/>
    <w:rsid w:val="00C10835"/>
    <w:rsid w:val="00C21A18"/>
    <w:rsid w:val="00C53B9D"/>
    <w:rsid w:val="00C66FAA"/>
    <w:rsid w:val="00C677DD"/>
    <w:rsid w:val="00C74A7F"/>
    <w:rsid w:val="00C77CC2"/>
    <w:rsid w:val="00CA55DD"/>
    <w:rsid w:val="00CB0EE9"/>
    <w:rsid w:val="00CD4015"/>
    <w:rsid w:val="00CD488B"/>
    <w:rsid w:val="00CF697F"/>
    <w:rsid w:val="00D11261"/>
    <w:rsid w:val="00D1293C"/>
    <w:rsid w:val="00D5087F"/>
    <w:rsid w:val="00D55DB3"/>
    <w:rsid w:val="00D91295"/>
    <w:rsid w:val="00DA16CF"/>
    <w:rsid w:val="00DA1C72"/>
    <w:rsid w:val="00DB3FA5"/>
    <w:rsid w:val="00DD0AA1"/>
    <w:rsid w:val="00DF6BC8"/>
    <w:rsid w:val="00E27BA4"/>
    <w:rsid w:val="00E30C8D"/>
    <w:rsid w:val="00E677C8"/>
    <w:rsid w:val="00EA0887"/>
    <w:rsid w:val="00EA61AA"/>
    <w:rsid w:val="00EE3051"/>
    <w:rsid w:val="00EF24D1"/>
    <w:rsid w:val="00EF34FC"/>
    <w:rsid w:val="00EF5F27"/>
    <w:rsid w:val="00F11CE8"/>
    <w:rsid w:val="00F303F4"/>
    <w:rsid w:val="00F31FF0"/>
    <w:rsid w:val="00F86B22"/>
    <w:rsid w:val="00F95199"/>
    <w:rsid w:val="00FA3FCF"/>
    <w:rsid w:val="00FD2012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0A0E4"/>
  <w15:chartTrackingRefBased/>
  <w15:docId w15:val="{529B0E02-C9A2-4A0A-BD1A-B8075122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2C1"/>
    <w:pPr>
      <w:widowControl w:val="0"/>
      <w:spacing w:after="0" w:line="240" w:lineRule="auto"/>
    </w:pPr>
    <w:rPr>
      <w:rFonts w:ascii="Calibri" w:eastAsia="新細明體" w:hAnsi="Calibri" w:cs="Arial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72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2C1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2C1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2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2C1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2C1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2C1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2C1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972C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972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972C1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972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972C1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72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97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72C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972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7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972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72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72C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72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972C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972C1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1972C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e">
    <w:name w:val="Table Grid"/>
    <w:basedOn w:val="a1"/>
    <w:uiPriority w:val="39"/>
    <w:rsid w:val="001972C1"/>
    <w:pPr>
      <w:spacing w:after="0" w:line="240" w:lineRule="auto"/>
    </w:pPr>
    <w:rPr>
      <w:rFonts w:ascii="Calibri" w:eastAsia="新細明體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3A8D7-83A5-41BF-899D-810305DAA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5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li.qiao</dc:creator>
  <cp:keywords/>
  <dc:description/>
  <cp:lastModifiedBy>芹 李</cp:lastModifiedBy>
  <cp:revision>9</cp:revision>
  <dcterms:created xsi:type="dcterms:W3CDTF">2026-05-06T14:54:00Z</dcterms:created>
  <dcterms:modified xsi:type="dcterms:W3CDTF">2026-05-11T16:52:00Z</dcterms:modified>
</cp:coreProperties>
</file>